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FE6B0EA" w:rsidR="00E9629C" w:rsidRPr="00EA591A" w:rsidRDefault="002036CC">
      <w:pPr>
        <w:pageBreakBefore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MetaPro-Bold" w:eastAsia="Calibri" w:hAnsi="MetaPro-Bold" w:cs="Calibri"/>
          <w:b/>
          <w:bCs/>
          <w:color w:val="003366"/>
          <w:sz w:val="48"/>
          <w:szCs w:val="48"/>
          <w:highlight w:val="yellow"/>
        </w:rPr>
      </w:pPr>
      <w:r w:rsidRPr="00EA591A">
        <w:rPr>
          <w:rFonts w:ascii="Arial" w:eastAsia="Calibri" w:hAnsi="Arial" w:cs="Arial"/>
          <w:noProof/>
          <w:color w:val="00336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50986" wp14:editId="601DE50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6412" cy="470477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12" cy="470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65343A" w14:textId="77777777" w:rsidR="002036CC" w:rsidRPr="003E71EC" w:rsidRDefault="002036CC" w:rsidP="002036CC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3E71EC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5098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0;width:21pt;height:3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" filled="f" stroked="f" strokeweight=".5pt">
                <v:textbox>
                  <w:txbxContent>
                    <w:p w14:paraId="7565343A" w14:textId="77777777" w:rsidR="002036CC" w:rsidRPr="003E71EC" w:rsidRDefault="002036CC" w:rsidP="002036CC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3E71EC">
                        <w:rPr>
                          <w:color w:val="FFFFFF" w:themeColor="background1"/>
                          <w:sz w:val="15"/>
                          <w:szCs w:val="15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5491F" w:rsidRPr="00EA591A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 xml:space="preserve">Management </w:t>
      </w:r>
      <w:r w:rsidR="005268A5" w:rsidRPr="00EA591A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>c</w:t>
      </w:r>
      <w:r w:rsidR="0035491F" w:rsidRPr="00EA591A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>ommittee</w:t>
      </w:r>
      <w:r w:rsidR="00927977" w:rsidRPr="00EA591A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 xml:space="preserve"> </w:t>
      </w:r>
      <w:r w:rsidR="005268A5" w:rsidRPr="00EA591A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>m</w:t>
      </w:r>
      <w:r w:rsidR="0035491F" w:rsidRPr="00EA591A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 xml:space="preserve">eeting </w:t>
      </w:r>
      <w:r w:rsidR="005268A5" w:rsidRPr="00EA591A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>m</w:t>
      </w:r>
      <w:r w:rsidR="0035491F" w:rsidRPr="00EA591A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>inutes</w:t>
      </w:r>
    </w:p>
    <w:p w14:paraId="768E9079" w14:textId="26DFF024" w:rsidR="0035491F" w:rsidRPr="00EA591A" w:rsidRDefault="0035491F" w:rsidP="006D031C">
      <w:pPr>
        <w:spacing w:line="276" w:lineRule="auto"/>
        <w:rPr>
          <w:rFonts w:ascii="Arial" w:eastAsia="Calibri" w:hAnsi="Arial" w:cs="Arial"/>
          <w:color w:val="003366"/>
        </w:rPr>
      </w:pPr>
      <w:r w:rsidRPr="00EA591A">
        <w:rPr>
          <w:rFonts w:ascii="Arial" w:eastAsia="Calibri" w:hAnsi="Arial" w:cs="Arial"/>
          <w:color w:val="003366"/>
          <w:highlight w:val="yellow"/>
        </w:rPr>
        <w:t>&lt;</w:t>
      </w:r>
      <w:r w:rsidR="000B59D3" w:rsidRPr="00EA591A">
        <w:rPr>
          <w:rFonts w:ascii="Arial" w:eastAsia="Calibri" w:hAnsi="Arial" w:cs="Arial"/>
          <w:color w:val="003366"/>
          <w:highlight w:val="yellow"/>
        </w:rPr>
        <w:t>Organisation</w:t>
      </w:r>
      <w:r w:rsidRPr="00EA591A">
        <w:rPr>
          <w:rFonts w:ascii="Arial" w:eastAsia="Calibri" w:hAnsi="Arial" w:cs="Arial"/>
          <w:color w:val="003366"/>
          <w:highlight w:val="yellow"/>
        </w:rPr>
        <w:t xml:space="preserve"> </w:t>
      </w:r>
      <w:r w:rsidR="006D031C" w:rsidRPr="00EA591A">
        <w:rPr>
          <w:rFonts w:ascii="Arial" w:eastAsia="Calibri" w:hAnsi="Arial" w:cs="Arial"/>
          <w:color w:val="003366"/>
          <w:highlight w:val="yellow"/>
        </w:rPr>
        <w:t>name</w:t>
      </w:r>
      <w:r w:rsidRPr="00EA591A">
        <w:rPr>
          <w:rFonts w:ascii="Arial" w:eastAsia="Calibri" w:hAnsi="Arial" w:cs="Arial"/>
          <w:color w:val="003366"/>
          <w:highlight w:val="yellow"/>
        </w:rPr>
        <w:t>&gt;</w:t>
      </w:r>
    </w:p>
    <w:p w14:paraId="2FEFFDC1" w14:textId="72ECA5AB" w:rsidR="00CD4629" w:rsidRPr="00A41798" w:rsidRDefault="00CD4629" w:rsidP="00A41798">
      <w:pPr>
        <w:spacing w:line="360" w:lineRule="auto"/>
        <w:rPr>
          <w:rFonts w:ascii="Arial" w:eastAsia="Calibri" w:hAnsi="Arial" w:cs="Arial"/>
          <w:color w:val="005D87"/>
        </w:rPr>
      </w:pPr>
    </w:p>
    <w:tbl>
      <w:tblPr>
        <w:tblStyle w:val="a"/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35"/>
        <w:gridCol w:w="7266"/>
      </w:tblGrid>
      <w:tr w:rsidR="00A41798" w:rsidRPr="00482218" w14:paraId="42705815" w14:textId="77777777" w:rsidTr="00EA591A">
        <w:trPr>
          <w:trHeight w:val="518"/>
        </w:trPr>
        <w:tc>
          <w:tcPr>
            <w:tcW w:w="2935" w:type="dxa"/>
            <w:tcBorders>
              <w:bottom w:val="nil"/>
            </w:tcBorders>
            <w:shd w:val="clear" w:color="auto" w:fill="003366"/>
            <w:vAlign w:val="center"/>
          </w:tcPr>
          <w:p w14:paraId="7A128760" w14:textId="77777777" w:rsidR="00A41798" w:rsidRPr="0048221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8221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title:</w:t>
            </w:r>
          </w:p>
        </w:tc>
        <w:tc>
          <w:tcPr>
            <w:tcW w:w="7266" w:type="dxa"/>
            <w:tcBorders>
              <w:bottom w:val="nil"/>
            </w:tcBorders>
            <w:vAlign w:val="center"/>
          </w:tcPr>
          <w:p w14:paraId="33E06430" w14:textId="7C9C701C" w:rsidR="00A41798" w:rsidRPr="00482218" w:rsidRDefault="0035491F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82218">
              <w:rPr>
                <w:rFonts w:ascii="Arial" w:eastAsia="Calibri" w:hAnsi="Arial" w:cs="Arial"/>
                <w:sz w:val="20"/>
                <w:szCs w:val="20"/>
              </w:rPr>
              <w:t>Management Committee</w:t>
            </w:r>
            <w:r w:rsidR="00A41798" w:rsidRPr="00482218">
              <w:rPr>
                <w:rFonts w:ascii="Arial" w:eastAsia="Calibri" w:hAnsi="Arial" w:cs="Arial"/>
                <w:sz w:val="20"/>
                <w:szCs w:val="20"/>
              </w:rPr>
              <w:t xml:space="preserve"> Meeting</w:t>
            </w:r>
          </w:p>
        </w:tc>
      </w:tr>
      <w:tr w:rsidR="00A41798" w:rsidRPr="00482218" w14:paraId="0BB57C9A" w14:textId="77777777" w:rsidTr="00EA591A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6AF004E1" w14:textId="77777777" w:rsidR="00A41798" w:rsidRPr="0048221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8221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time and date:</w:t>
            </w:r>
          </w:p>
        </w:tc>
        <w:tc>
          <w:tcPr>
            <w:tcW w:w="7266" w:type="dxa"/>
            <w:vAlign w:val="center"/>
          </w:tcPr>
          <w:p w14:paraId="14F8111F" w14:textId="77777777" w:rsidR="00A41798" w:rsidRPr="0048221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82218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&lt;Time&gt; &lt;Date&gt; &lt;Year&gt;</w:t>
            </w:r>
          </w:p>
        </w:tc>
      </w:tr>
      <w:tr w:rsidR="00A41798" w:rsidRPr="00482218" w14:paraId="659D478D" w14:textId="77777777" w:rsidTr="00EA591A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4C79C51C" w14:textId="77777777" w:rsidR="00A41798" w:rsidRPr="0048221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8221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venue:</w:t>
            </w:r>
          </w:p>
        </w:tc>
        <w:tc>
          <w:tcPr>
            <w:tcW w:w="7266" w:type="dxa"/>
            <w:vAlign w:val="center"/>
          </w:tcPr>
          <w:p w14:paraId="768BA09B" w14:textId="77777777" w:rsidR="00A41798" w:rsidRPr="0048221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482218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&lt;Address or online meeting link&gt;</w:t>
            </w:r>
          </w:p>
        </w:tc>
      </w:tr>
      <w:tr w:rsidR="00A41798" w:rsidRPr="00482218" w14:paraId="1910E8A5" w14:textId="77777777" w:rsidTr="00EA591A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5DCEE621" w14:textId="77777777" w:rsidR="00A41798" w:rsidRPr="0048221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8221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Attendees:</w:t>
            </w:r>
          </w:p>
        </w:tc>
        <w:tc>
          <w:tcPr>
            <w:tcW w:w="7266" w:type="dxa"/>
            <w:vAlign w:val="center"/>
          </w:tcPr>
          <w:p w14:paraId="655F6E22" w14:textId="4922C96E" w:rsidR="00A41798" w:rsidRPr="0048221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482218" w14:paraId="4914EDC6" w14:textId="77777777" w:rsidTr="00EA591A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38B9B0B3" w14:textId="7392FCED" w:rsidR="00A41798" w:rsidRPr="0048221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8221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Apologies:</w:t>
            </w:r>
            <w:r w:rsidR="00650AC6" w:rsidRPr="00482218">
              <w:rPr>
                <w:rFonts w:ascii="Arial" w:eastAsia="Calibri" w:hAnsi="Arial" w:cs="Arial"/>
                <w:noProof/>
                <w:color w:val="262626"/>
                <w:sz w:val="20"/>
                <w:szCs w:val="20"/>
              </w:rPr>
              <w:t xml:space="preserve"> </w:t>
            </w:r>
          </w:p>
        </w:tc>
        <w:tc>
          <w:tcPr>
            <w:tcW w:w="7266" w:type="dxa"/>
            <w:vAlign w:val="center"/>
          </w:tcPr>
          <w:p w14:paraId="46BC83B1" w14:textId="4D1F6998" w:rsidR="00A41798" w:rsidRPr="0048221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1061AC1" w14:textId="20C99D38" w:rsidR="00DA5361" w:rsidRPr="00482218" w:rsidRDefault="00DA5361" w:rsidP="00CD4629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11FB1B78" w14:textId="4B75EA98" w:rsidR="00A41798" w:rsidRPr="00EA591A" w:rsidRDefault="00A41798" w:rsidP="00A41798">
      <w:pPr>
        <w:spacing w:line="360" w:lineRule="auto"/>
        <w:rPr>
          <w:rFonts w:ascii="Arial" w:eastAsia="Calibri" w:hAnsi="Arial" w:cs="Arial"/>
          <w:color w:val="003366"/>
        </w:rPr>
      </w:pPr>
      <w:r w:rsidRPr="00EA591A">
        <w:rPr>
          <w:rFonts w:ascii="Arial" w:eastAsia="Calibri" w:hAnsi="Arial" w:cs="Arial"/>
          <w:color w:val="003366"/>
        </w:rPr>
        <w:t>Action plan</w:t>
      </w: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126"/>
        <w:gridCol w:w="2127"/>
        <w:gridCol w:w="2976"/>
      </w:tblGrid>
      <w:tr w:rsidR="0023490C" w:rsidRPr="00A41798" w14:paraId="5F74A87F" w14:textId="77777777" w:rsidTr="00EA591A">
        <w:trPr>
          <w:trHeight w:val="519"/>
        </w:trPr>
        <w:tc>
          <w:tcPr>
            <w:tcW w:w="2972" w:type="dxa"/>
            <w:tcBorders>
              <w:bottom w:val="nil"/>
            </w:tcBorders>
            <w:shd w:val="clear" w:color="auto" w:fill="003366"/>
            <w:vAlign w:val="center"/>
          </w:tcPr>
          <w:p w14:paraId="1BBE529C" w14:textId="77777777" w:rsidR="0023490C" w:rsidRPr="008F134D" w:rsidRDefault="0023490C" w:rsidP="004512DC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Actions arising: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003366"/>
            <w:vAlign w:val="center"/>
          </w:tcPr>
          <w:p w14:paraId="6F73F812" w14:textId="77777777" w:rsidR="0023490C" w:rsidRPr="008F134D" w:rsidRDefault="0023490C" w:rsidP="004512DC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Timeframe: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003366"/>
            <w:vAlign w:val="center"/>
          </w:tcPr>
          <w:p w14:paraId="4F00BCBB" w14:textId="77777777" w:rsidR="0023490C" w:rsidRPr="008F134D" w:rsidRDefault="0023490C" w:rsidP="004512DC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Person Responsible:</w:t>
            </w:r>
          </w:p>
        </w:tc>
        <w:tc>
          <w:tcPr>
            <w:tcW w:w="2976" w:type="dxa"/>
            <w:tcBorders>
              <w:bottom w:val="nil"/>
            </w:tcBorders>
            <w:shd w:val="clear" w:color="auto" w:fill="003366"/>
            <w:vAlign w:val="center"/>
          </w:tcPr>
          <w:p w14:paraId="6A5524E1" w14:textId="77777777" w:rsidR="0023490C" w:rsidRPr="00576C71" w:rsidRDefault="0023490C" w:rsidP="004512DC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576C71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Status / Progress Update:</w:t>
            </w:r>
          </w:p>
        </w:tc>
      </w:tr>
      <w:tr w:rsidR="0023490C" w:rsidRPr="00A41798" w14:paraId="0C1E2060" w14:textId="77777777" w:rsidTr="004512DC">
        <w:trPr>
          <w:trHeight w:val="451"/>
        </w:trPr>
        <w:tc>
          <w:tcPr>
            <w:tcW w:w="2972" w:type="dxa"/>
          </w:tcPr>
          <w:p w14:paraId="19710B65" w14:textId="77777777" w:rsidR="0023490C" w:rsidRPr="008F134D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CEF3D1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E6C4F66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C2ED7EA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3490C" w:rsidRPr="00A41798" w14:paraId="3F9FA9AC" w14:textId="77777777" w:rsidTr="004512DC">
        <w:trPr>
          <w:trHeight w:val="519"/>
        </w:trPr>
        <w:tc>
          <w:tcPr>
            <w:tcW w:w="2972" w:type="dxa"/>
          </w:tcPr>
          <w:p w14:paraId="7ACCB9B8" w14:textId="77777777" w:rsidR="0023490C" w:rsidRPr="008F134D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FDC68D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4B6C8B2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33E145A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3490C" w:rsidRPr="00A41798" w14:paraId="5AAFD6D4" w14:textId="77777777" w:rsidTr="004512DC">
        <w:trPr>
          <w:trHeight w:val="469"/>
        </w:trPr>
        <w:tc>
          <w:tcPr>
            <w:tcW w:w="2972" w:type="dxa"/>
          </w:tcPr>
          <w:p w14:paraId="6B3CF151" w14:textId="77777777" w:rsidR="0023490C" w:rsidRPr="008F134D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02955B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A289150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15B67F3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3490C" w:rsidRPr="00A41798" w14:paraId="6556778F" w14:textId="77777777" w:rsidTr="004512DC">
        <w:trPr>
          <w:trHeight w:val="446"/>
        </w:trPr>
        <w:tc>
          <w:tcPr>
            <w:tcW w:w="2972" w:type="dxa"/>
          </w:tcPr>
          <w:p w14:paraId="26D15F1B" w14:textId="77777777" w:rsidR="0023490C" w:rsidRPr="008F134D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3A4B5A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C698C8B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84189F6" w14:textId="77777777" w:rsidR="0023490C" w:rsidRPr="00B87239" w:rsidRDefault="0023490C" w:rsidP="004512D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F0DD788" w14:textId="588E104D" w:rsidR="00A41798" w:rsidRDefault="00A41798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p w14:paraId="61126754" w14:textId="7F68AA0E" w:rsidR="00A41798" w:rsidRPr="00EA591A" w:rsidRDefault="00A41798" w:rsidP="004D4FCB">
      <w:pPr>
        <w:spacing w:line="360" w:lineRule="auto"/>
        <w:rPr>
          <w:rFonts w:ascii="Arial" w:eastAsia="Calibri" w:hAnsi="Arial" w:cs="Arial"/>
          <w:color w:val="003366"/>
        </w:rPr>
      </w:pPr>
      <w:r w:rsidRPr="00EA591A">
        <w:rPr>
          <w:rFonts w:ascii="Arial" w:eastAsia="Calibri" w:hAnsi="Arial" w:cs="Arial"/>
          <w:color w:val="003366"/>
        </w:rPr>
        <w:t>Agenda items</w:t>
      </w: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1253"/>
        <w:gridCol w:w="1985"/>
        <w:gridCol w:w="1562"/>
        <w:gridCol w:w="1725"/>
        <w:gridCol w:w="1050"/>
        <w:gridCol w:w="2041"/>
      </w:tblGrid>
      <w:tr w:rsidR="00A41798" w:rsidRPr="00A41798" w14:paraId="08CE9111" w14:textId="77777777" w:rsidTr="00EA591A">
        <w:trPr>
          <w:trHeight w:val="462"/>
        </w:trPr>
        <w:tc>
          <w:tcPr>
            <w:tcW w:w="585" w:type="dxa"/>
            <w:vMerge w:val="restart"/>
            <w:vAlign w:val="center"/>
          </w:tcPr>
          <w:p w14:paraId="1A12E313" w14:textId="77777777" w:rsidR="00A41798" w:rsidRPr="00A41798" w:rsidRDefault="00A41798" w:rsidP="00784FCF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9616" w:type="dxa"/>
            <w:gridSpan w:val="6"/>
            <w:shd w:val="clear" w:color="auto" w:fill="003366"/>
            <w:vAlign w:val="center"/>
          </w:tcPr>
          <w:p w14:paraId="619E1668" w14:textId="1CA1562C" w:rsidR="00A41798" w:rsidRPr="00A41798" w:rsidRDefault="00AB7D68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</w:rPr>
            </w:pPr>
            <w:r w:rsidRPr="00A4179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open</w:t>
            </w:r>
          </w:p>
        </w:tc>
      </w:tr>
      <w:tr w:rsidR="00A41798" w:rsidRPr="00A41798" w14:paraId="1613F99C" w14:textId="77777777" w:rsidTr="00784FCF">
        <w:trPr>
          <w:trHeight w:val="456"/>
        </w:trPr>
        <w:tc>
          <w:tcPr>
            <w:tcW w:w="585" w:type="dxa"/>
            <w:vMerge/>
            <w:vAlign w:val="center"/>
          </w:tcPr>
          <w:p w14:paraId="779FE142" w14:textId="77777777" w:rsidR="00A41798" w:rsidRPr="00A41798" w:rsidRDefault="00A41798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4B91A7FF" w14:textId="77777777" w:rsidR="00A41798" w:rsidRPr="00A41798" w:rsidRDefault="00A41798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Opened by:</w:t>
            </w:r>
          </w:p>
        </w:tc>
        <w:tc>
          <w:tcPr>
            <w:tcW w:w="1985" w:type="dxa"/>
            <w:vAlign w:val="center"/>
          </w:tcPr>
          <w:p w14:paraId="2DE6C7C4" w14:textId="515BC809" w:rsidR="00A41798" w:rsidRPr="00A41798" w:rsidRDefault="00A41798" w:rsidP="00924837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62" w:type="dxa"/>
            <w:vAlign w:val="center"/>
          </w:tcPr>
          <w:p w14:paraId="098A73C9" w14:textId="77777777" w:rsidR="00A41798" w:rsidRPr="00A41798" w:rsidRDefault="00A41798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Time opened:</w:t>
            </w:r>
          </w:p>
        </w:tc>
        <w:tc>
          <w:tcPr>
            <w:tcW w:w="1725" w:type="dxa"/>
            <w:vAlign w:val="center"/>
          </w:tcPr>
          <w:p w14:paraId="1F88A7BC" w14:textId="23DF28E6" w:rsidR="00A41798" w:rsidRPr="00A41798" w:rsidRDefault="00A41798" w:rsidP="00924837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5897963C" w14:textId="77777777" w:rsidR="00A41798" w:rsidRPr="00A41798" w:rsidRDefault="00A41798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Quorum:</w:t>
            </w:r>
          </w:p>
        </w:tc>
        <w:tc>
          <w:tcPr>
            <w:tcW w:w="2041" w:type="dxa"/>
            <w:vAlign w:val="center"/>
          </w:tcPr>
          <w:p w14:paraId="4A6B6BD0" w14:textId="4164A825" w:rsidR="00A41798" w:rsidRPr="00A41798" w:rsidRDefault="00A41798" w:rsidP="00924837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75B907E" w14:textId="70255F81" w:rsidR="00A41798" w:rsidRDefault="00A41798" w:rsidP="00A41798">
      <w:pPr>
        <w:tabs>
          <w:tab w:val="left" w:pos="1843"/>
        </w:tabs>
        <w:rPr>
          <w:rFonts w:ascii="Arial" w:eastAsia="Calibri" w:hAnsi="Arial" w:cs="Arial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1"/>
        <w:gridCol w:w="874"/>
        <w:gridCol w:w="1115"/>
        <w:gridCol w:w="1575"/>
        <w:gridCol w:w="1319"/>
        <w:gridCol w:w="1134"/>
        <w:gridCol w:w="2268"/>
      </w:tblGrid>
      <w:tr w:rsidR="00576C71" w:rsidRPr="00A41798" w14:paraId="32AB125C" w14:textId="77777777" w:rsidTr="00EA591A">
        <w:trPr>
          <w:trHeight w:val="534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6D2E256" w14:textId="77777777" w:rsidR="00576C71" w:rsidRPr="00A41798" w:rsidRDefault="00576C71" w:rsidP="00576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2341E997" w14:textId="7B9C7DFD" w:rsidR="00576C71" w:rsidRPr="00156F2F" w:rsidRDefault="00576C71" w:rsidP="00576C71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highlight w:val="green"/>
              </w:rPr>
            </w:pPr>
            <w:r w:rsidRPr="009B613E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That the attendance record be received and a leave of absence be granted to apologies</w:t>
            </w:r>
          </w:p>
        </w:tc>
      </w:tr>
      <w:tr w:rsidR="00156F2F" w:rsidRPr="00A41798" w14:paraId="3B340D56" w14:textId="77777777" w:rsidTr="00AA0177">
        <w:trPr>
          <w:trHeight w:val="417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7EC185B" w14:textId="77777777" w:rsidR="00156F2F" w:rsidRPr="00A41798" w:rsidRDefault="00156F2F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76F3917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Notes/amendments:</w:t>
            </w:r>
          </w:p>
        </w:tc>
        <w:tc>
          <w:tcPr>
            <w:tcW w:w="741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0EE25FC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56F2F" w:rsidRPr="00A41798" w14:paraId="418E17B8" w14:textId="77777777" w:rsidTr="00AA0177">
        <w:trPr>
          <w:trHeight w:val="422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6F07F72" w14:textId="77777777" w:rsidR="00156F2F" w:rsidRPr="00A41798" w:rsidRDefault="00156F2F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3562522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ADB78B1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0B21B5B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3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BD0520A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E83D9F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590DD7F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48AFB67" w14:textId="535A3BB9" w:rsidR="00A41798" w:rsidRDefault="00A41798" w:rsidP="00A41798">
      <w:pPr>
        <w:tabs>
          <w:tab w:val="left" w:pos="1843"/>
        </w:tabs>
        <w:rPr>
          <w:rFonts w:ascii="Arial" w:eastAsia="Calibri" w:hAnsi="Arial" w:cs="Arial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2226"/>
        <w:gridCol w:w="7410"/>
      </w:tblGrid>
      <w:tr w:rsidR="00156F2F" w:rsidRPr="00A41798" w14:paraId="1072075B" w14:textId="77777777" w:rsidTr="00EA591A">
        <w:trPr>
          <w:trHeight w:val="479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5731A7B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963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3BCBB1D5" w14:textId="243797C1" w:rsidR="00156F2F" w:rsidRPr="00576C71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576C71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Declaration of interests</w:t>
            </w:r>
          </w:p>
        </w:tc>
      </w:tr>
      <w:tr w:rsidR="00156F2F" w:rsidRPr="00A41798" w14:paraId="54AFC56A" w14:textId="77777777" w:rsidTr="00AA0177">
        <w:trPr>
          <w:trHeight w:val="340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190F2C6" w14:textId="77777777" w:rsidR="00156F2F" w:rsidRPr="00A41798" w:rsidRDefault="00156F2F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0BE38B3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C91E94C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FA7DA6B" w14:textId="77777777" w:rsidR="00156F2F" w:rsidRPr="00A41798" w:rsidRDefault="00156F2F" w:rsidP="00A41798">
      <w:pPr>
        <w:tabs>
          <w:tab w:val="left" w:pos="1843"/>
        </w:tabs>
        <w:rPr>
          <w:rFonts w:ascii="Arial" w:eastAsia="Calibri" w:hAnsi="Arial" w:cs="Arial"/>
        </w:rPr>
      </w:pP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4"/>
        <w:gridCol w:w="1351"/>
        <w:gridCol w:w="874"/>
        <w:gridCol w:w="1115"/>
        <w:gridCol w:w="1575"/>
        <w:gridCol w:w="1319"/>
        <w:gridCol w:w="1134"/>
        <w:gridCol w:w="2269"/>
      </w:tblGrid>
      <w:tr w:rsidR="00156F2F" w:rsidRPr="00156F2F" w14:paraId="18D2922A" w14:textId="77777777" w:rsidTr="00EA591A">
        <w:trPr>
          <w:trHeight w:val="448"/>
        </w:trPr>
        <w:tc>
          <w:tcPr>
            <w:tcW w:w="564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83F8B5" w14:textId="239A83B2" w:rsidR="00156F2F" w:rsidRPr="00A41798" w:rsidRDefault="00156F2F" w:rsidP="00AA0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7CE92F90" w14:textId="3D9A5044" w:rsidR="00156F2F" w:rsidRPr="00156F2F" w:rsidRDefault="00576C71" w:rsidP="00AA0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576C71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That the minutes of the previous meeting be confirmed as a true and correct record</w:t>
            </w:r>
          </w:p>
        </w:tc>
      </w:tr>
      <w:tr w:rsidR="00156F2F" w:rsidRPr="00A41798" w14:paraId="5DBE09B4" w14:textId="77777777" w:rsidTr="00AA0177">
        <w:tblPrEx>
          <w:tblBorders>
            <w:top w:val="single" w:sz="4" w:space="0" w:color="F7BA79"/>
            <w:left w:val="single" w:sz="4" w:space="0" w:color="F7BA79"/>
            <w:bottom w:val="single" w:sz="4" w:space="0" w:color="F7BA79"/>
            <w:right w:val="single" w:sz="4" w:space="0" w:color="F7BA79"/>
            <w:insideH w:val="single" w:sz="4" w:space="0" w:color="F7BA79"/>
            <w:insideV w:val="single" w:sz="4" w:space="0" w:color="F7BA79"/>
          </w:tblBorders>
        </w:tblPrEx>
        <w:trPr>
          <w:trHeight w:val="417"/>
        </w:trPr>
        <w:tc>
          <w:tcPr>
            <w:tcW w:w="564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13E09A2" w14:textId="77777777" w:rsidR="00156F2F" w:rsidRPr="00A41798" w:rsidRDefault="00156F2F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404646B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Notes/amendments:</w:t>
            </w:r>
          </w:p>
        </w:tc>
        <w:tc>
          <w:tcPr>
            <w:tcW w:w="741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78D2B2C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56F2F" w:rsidRPr="00A41798" w14:paraId="6DB81C82" w14:textId="77777777" w:rsidTr="00AA0177">
        <w:tblPrEx>
          <w:tblBorders>
            <w:top w:val="single" w:sz="4" w:space="0" w:color="F7BA79"/>
            <w:left w:val="single" w:sz="4" w:space="0" w:color="F7BA79"/>
            <w:bottom w:val="single" w:sz="4" w:space="0" w:color="F7BA79"/>
            <w:right w:val="single" w:sz="4" w:space="0" w:color="F7BA79"/>
            <w:insideH w:val="single" w:sz="4" w:space="0" w:color="F7BA79"/>
            <w:insideV w:val="single" w:sz="4" w:space="0" w:color="F7BA79"/>
          </w:tblBorders>
        </w:tblPrEx>
        <w:trPr>
          <w:trHeight w:val="422"/>
        </w:trPr>
        <w:tc>
          <w:tcPr>
            <w:tcW w:w="564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872C9C" w14:textId="77777777" w:rsidR="00156F2F" w:rsidRPr="00A41798" w:rsidRDefault="00156F2F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2C73DEF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09FA476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77503E7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3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F23BF3C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96C469F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9DE3C32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2D459BF" w14:textId="77777777" w:rsidR="00156F2F" w:rsidRDefault="00156F2F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735828DC" w14:textId="0B995E7A" w:rsidR="00EA591A" w:rsidRDefault="00EA591A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15CA1BCE" w14:textId="77777777" w:rsidR="00297118" w:rsidRDefault="0029711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471B4E00" w14:textId="77777777" w:rsidR="00297118" w:rsidRDefault="0029711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2226"/>
        <w:gridCol w:w="7410"/>
      </w:tblGrid>
      <w:tr w:rsidR="00156F2F" w:rsidRPr="00A41798" w14:paraId="0340BA45" w14:textId="77777777" w:rsidTr="00EA591A">
        <w:trPr>
          <w:trHeight w:val="479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A75FEAD" w14:textId="155469FE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1BB82A70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Business arising from minutes of previous </w:t>
            </w:r>
            <w:r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</w:t>
            </w:r>
          </w:p>
        </w:tc>
      </w:tr>
      <w:tr w:rsidR="00156F2F" w:rsidRPr="00A41798" w14:paraId="49B92E2C" w14:textId="77777777" w:rsidTr="00AA0177">
        <w:trPr>
          <w:trHeight w:val="340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536A9A7" w14:textId="77777777" w:rsidR="00156F2F" w:rsidRPr="00A41798" w:rsidRDefault="00156F2F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D175B89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41F8EE2" w14:textId="77777777" w:rsidR="00156F2F" w:rsidRPr="00A41798" w:rsidRDefault="00156F2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7693729" w14:textId="77777777" w:rsidR="00156F2F" w:rsidRDefault="00156F2F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4"/>
        <w:gridCol w:w="1345"/>
        <w:gridCol w:w="592"/>
        <w:gridCol w:w="1395"/>
        <w:gridCol w:w="1525"/>
        <w:gridCol w:w="767"/>
        <w:gridCol w:w="1013"/>
        <w:gridCol w:w="1110"/>
        <w:gridCol w:w="1890"/>
      </w:tblGrid>
      <w:tr w:rsidR="0035491F" w:rsidRPr="00133D88" w14:paraId="22AE2CE7" w14:textId="77777777" w:rsidTr="00EA591A">
        <w:trPr>
          <w:trHeight w:val="448"/>
        </w:trPr>
        <w:tc>
          <w:tcPr>
            <w:tcW w:w="564" w:type="dxa"/>
            <w:vMerge w:val="restart"/>
          </w:tcPr>
          <w:p w14:paraId="2E36504D" w14:textId="2FB509D4" w:rsidR="0035491F" w:rsidRPr="0035491F" w:rsidRDefault="005E6F94" w:rsidP="00354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35491F" w:rsidRPr="0035491F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7" w:type="dxa"/>
            <w:gridSpan w:val="8"/>
            <w:shd w:val="clear" w:color="auto" w:fill="003366"/>
            <w:vAlign w:val="center"/>
          </w:tcPr>
          <w:p w14:paraId="74B36ECA" w14:textId="5DDEEB6D" w:rsidR="0035491F" w:rsidRPr="0035491F" w:rsidRDefault="00AB7D68" w:rsidP="00354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35491F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That the inward correspondence be received</w:t>
            </w:r>
          </w:p>
        </w:tc>
      </w:tr>
      <w:tr w:rsidR="0035491F" w:rsidRPr="00133D88" w14:paraId="1AB4E495" w14:textId="77777777" w:rsidTr="0035491F"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D5497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2E0F3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Date:</w:t>
            </w:r>
          </w:p>
        </w:tc>
        <w:tc>
          <w:tcPr>
            <w:tcW w:w="3687" w:type="dxa"/>
            <w:gridSpan w:val="3"/>
          </w:tcPr>
          <w:p w14:paraId="2E9C97AE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From:</w:t>
            </w:r>
          </w:p>
        </w:tc>
        <w:tc>
          <w:tcPr>
            <w:tcW w:w="4013" w:type="dxa"/>
            <w:gridSpan w:val="3"/>
          </w:tcPr>
          <w:p w14:paraId="4873BA0A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Subject:</w:t>
            </w:r>
          </w:p>
        </w:tc>
      </w:tr>
      <w:tr w:rsidR="0035491F" w:rsidRPr="00133D88" w14:paraId="3444C4A2" w14:textId="77777777" w:rsidTr="0035491F">
        <w:trPr>
          <w:trHeight w:val="110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1DE87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B5F0" w14:textId="68FF6E4A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44FA8A4F" w14:textId="4631365D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5A98D589" w14:textId="23E29314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44BFD4E7" w14:textId="77777777" w:rsidTr="0035491F">
        <w:trPr>
          <w:trHeight w:val="10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848DA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FB069" w14:textId="7A8723C5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232F5E20" w14:textId="1CB8D9C5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6B3AAB05" w14:textId="2A370B4A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173DD044" w14:textId="77777777" w:rsidTr="0035491F">
        <w:trPr>
          <w:trHeight w:val="10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785F3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A818F" w14:textId="114CF49F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64093353" w14:textId="5C35A6CD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5002D1F7" w14:textId="2D74282A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01EB9310" w14:textId="77777777" w:rsidTr="0035491F">
        <w:trPr>
          <w:trHeight w:val="10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B8AE2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BD332" w14:textId="5BA5041C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59A20FDC" w14:textId="5505D40E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39475DF0" w14:textId="50512BB0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12A35F9F" w14:textId="77777777" w:rsidTr="0035491F">
        <w:trPr>
          <w:trHeight w:val="10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57C3E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C2F8A" w14:textId="671D59EA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0528A9E3" w14:textId="40E332B6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040A1A66" w14:textId="649B9D02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04C72688" w14:textId="77777777" w:rsidTr="0035491F">
        <w:trPr>
          <w:trHeight w:val="10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822D1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C6D6B" w14:textId="6AF4D0B9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4B7E4BE8" w14:textId="22CE99F3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4732D94C" w14:textId="6C0F5221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4E96E4AD" w14:textId="77777777" w:rsidTr="0035491F"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DF4CA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4CADE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Moved by:</w:t>
            </w:r>
          </w:p>
        </w:tc>
        <w:tc>
          <w:tcPr>
            <w:tcW w:w="1987" w:type="dxa"/>
            <w:gridSpan w:val="2"/>
          </w:tcPr>
          <w:p w14:paraId="01276631" w14:textId="28A02CC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525" w:type="dxa"/>
          </w:tcPr>
          <w:p w14:paraId="5F881A7A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Seconded by:</w:t>
            </w:r>
          </w:p>
        </w:tc>
        <w:tc>
          <w:tcPr>
            <w:tcW w:w="1780" w:type="dxa"/>
            <w:gridSpan w:val="2"/>
          </w:tcPr>
          <w:p w14:paraId="036C9F66" w14:textId="4159AF20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110" w:type="dxa"/>
          </w:tcPr>
          <w:p w14:paraId="792BADB2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Result:</w:t>
            </w:r>
          </w:p>
        </w:tc>
        <w:tc>
          <w:tcPr>
            <w:tcW w:w="1890" w:type="dxa"/>
          </w:tcPr>
          <w:p w14:paraId="1BB374DC" w14:textId="271DE7FD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12E1F22E" w14:textId="77777777" w:rsidTr="00EA591A"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A900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lang w:val="en-AU"/>
              </w:rPr>
            </w:pPr>
          </w:p>
        </w:tc>
        <w:tc>
          <w:tcPr>
            <w:tcW w:w="9637" w:type="dxa"/>
            <w:gridSpan w:val="8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932AE8" w14:textId="6703472D" w:rsidR="0035491F" w:rsidRPr="0035491F" w:rsidRDefault="00AB7D68" w:rsidP="0035491F">
            <w:pPr>
              <w:pStyle w:val="Normal1"/>
              <w:widowControl w:val="0"/>
              <w:spacing w:line="240" w:lineRule="auto"/>
              <w:jc w:val="center"/>
              <w:rPr>
                <w:bCs/>
                <w:color w:val="FFFFFF" w:themeColor="background1"/>
                <w:lang w:val="en-AU"/>
              </w:rPr>
            </w:pPr>
            <w:r w:rsidRPr="0035491F">
              <w:rPr>
                <w:bCs/>
                <w:color w:val="FFFFFF" w:themeColor="background1"/>
                <w:sz w:val="20"/>
                <w:lang w:val="en-AU"/>
              </w:rPr>
              <w:t>That the outward correspondence be endorsed</w:t>
            </w:r>
          </w:p>
        </w:tc>
      </w:tr>
      <w:tr w:rsidR="0035491F" w:rsidRPr="00133D88" w14:paraId="171F6E58" w14:textId="77777777" w:rsidTr="0035491F"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497C5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F17DE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Date:</w:t>
            </w:r>
          </w:p>
        </w:tc>
        <w:tc>
          <w:tcPr>
            <w:tcW w:w="3687" w:type="dxa"/>
            <w:gridSpan w:val="3"/>
          </w:tcPr>
          <w:p w14:paraId="74135512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To:</w:t>
            </w:r>
          </w:p>
        </w:tc>
        <w:tc>
          <w:tcPr>
            <w:tcW w:w="4013" w:type="dxa"/>
            <w:gridSpan w:val="3"/>
          </w:tcPr>
          <w:p w14:paraId="24B38C70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Subject:</w:t>
            </w:r>
          </w:p>
        </w:tc>
      </w:tr>
      <w:tr w:rsidR="0035491F" w:rsidRPr="00133D88" w14:paraId="16E8C832" w14:textId="77777777" w:rsidTr="0035491F">
        <w:trPr>
          <w:trHeight w:val="101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8EEA7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8377D" w14:textId="71E10119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39858071" w14:textId="61C58736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519D3435" w14:textId="46EBDE8C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4B7D3BE1" w14:textId="77777777" w:rsidTr="0035491F">
        <w:trPr>
          <w:trHeight w:val="9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F210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75018" w14:textId="31B7FE75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53285AFF" w14:textId="3335CAF6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4E37BDE8" w14:textId="5FF41E28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0AB85CBE" w14:textId="77777777" w:rsidTr="0035491F">
        <w:trPr>
          <w:trHeight w:val="9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F1556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23B9E" w14:textId="4BBA493F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5305D8CA" w14:textId="5955CD85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225AA6A9" w14:textId="7AA9A618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28D9BCA2" w14:textId="77777777" w:rsidTr="0035491F">
        <w:trPr>
          <w:trHeight w:val="9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A931A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A417C" w14:textId="4BE19748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502F013F" w14:textId="37B8E979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364FA780" w14:textId="4498DF3C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1C4548F3" w14:textId="77777777" w:rsidTr="0035491F">
        <w:trPr>
          <w:trHeight w:val="9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6523E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DE1A1" w14:textId="0C7CF5D6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34358D72" w14:textId="3CF7E0EF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05800B7C" w14:textId="28757435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6CB08B6E" w14:textId="77777777" w:rsidTr="0035491F">
        <w:trPr>
          <w:trHeight w:val="99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C4EE5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B7F02" w14:textId="7232288C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7D844511" w14:textId="7B4070BE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565A991B" w14:textId="30EFD162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35491F" w:rsidRPr="00133D88" w14:paraId="35AF69CB" w14:textId="77777777" w:rsidTr="0035491F"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1E702" w14:textId="77777777" w:rsidR="0035491F" w:rsidRPr="00133D88" w:rsidRDefault="0035491F" w:rsidP="00593461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80EDF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Moved by:</w:t>
            </w:r>
          </w:p>
        </w:tc>
        <w:tc>
          <w:tcPr>
            <w:tcW w:w="1987" w:type="dxa"/>
            <w:gridSpan w:val="2"/>
          </w:tcPr>
          <w:p w14:paraId="170F3E02" w14:textId="3ECC83DF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525" w:type="dxa"/>
          </w:tcPr>
          <w:p w14:paraId="3ECA80A8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Seconded by:</w:t>
            </w:r>
          </w:p>
        </w:tc>
        <w:tc>
          <w:tcPr>
            <w:tcW w:w="1780" w:type="dxa"/>
            <w:gridSpan w:val="2"/>
          </w:tcPr>
          <w:p w14:paraId="79B69421" w14:textId="20001904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110" w:type="dxa"/>
          </w:tcPr>
          <w:p w14:paraId="6C5DB3CA" w14:textId="77777777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35491F">
              <w:rPr>
                <w:bCs/>
                <w:color w:val="3D3D3D" w:themeColor="text1"/>
                <w:sz w:val="20"/>
                <w:lang w:val="en-AU"/>
              </w:rPr>
              <w:t>Result:</w:t>
            </w:r>
          </w:p>
        </w:tc>
        <w:tc>
          <w:tcPr>
            <w:tcW w:w="1890" w:type="dxa"/>
          </w:tcPr>
          <w:p w14:paraId="61C74BAF" w14:textId="6D99886B" w:rsidR="0035491F" w:rsidRPr="0035491F" w:rsidRDefault="0035491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</w:tbl>
    <w:p w14:paraId="1EACC850" w14:textId="75E876EA" w:rsidR="00142371" w:rsidRDefault="00142371" w:rsidP="001423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507"/>
        <w:gridCol w:w="992"/>
        <w:gridCol w:w="2268"/>
      </w:tblGrid>
      <w:tr w:rsidR="0035491F" w:rsidRPr="00A41798" w14:paraId="1E482AC7" w14:textId="77777777" w:rsidTr="00EA591A">
        <w:trPr>
          <w:trHeight w:val="508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DB4FBD5" w14:textId="6D2FFF46" w:rsidR="0035491F" w:rsidRDefault="005E6F94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7</w:t>
            </w:r>
            <w:r w:rsidR="0035491F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132DE636" w14:textId="77777777" w:rsidR="0035491F" w:rsidRPr="00142371" w:rsidRDefault="0035491F" w:rsidP="0035491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128F4B4B" w14:textId="21D3C230" w:rsidR="0035491F" w:rsidRPr="0035491F" w:rsidRDefault="00AB7D68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bCs/>
                <w:color w:val="FFFFFF" w:themeColor="background1"/>
                <w:sz w:val="20"/>
                <w:szCs w:val="20"/>
              </w:rPr>
            </w:pPr>
            <w:r w:rsidRPr="0035491F">
              <w:rPr>
                <w:rFonts w:ascii="Arial" w:hAnsi="Arial" w:cs="Arial"/>
                <w:bCs/>
                <w:color w:val="FFFFFF" w:themeColor="background1"/>
                <w:sz w:val="20"/>
              </w:rPr>
              <w:t>Business arising from correspondence</w:t>
            </w:r>
          </w:p>
        </w:tc>
      </w:tr>
      <w:tr w:rsidR="00142371" w:rsidRPr="00A41798" w14:paraId="5A9F2D61" w14:textId="77777777" w:rsidTr="0035491F">
        <w:trPr>
          <w:trHeight w:val="421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19DE66A" w14:textId="77777777" w:rsidR="00142371" w:rsidRPr="00A41798" w:rsidRDefault="00142371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19D4D58" w14:textId="77777777" w:rsidR="00142371" w:rsidRPr="00A41798" w:rsidRDefault="00142371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AAD04D4" w14:textId="2379A7DF" w:rsidR="00142371" w:rsidRPr="00A41798" w:rsidRDefault="00142371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42371" w:rsidRPr="00A41798" w14:paraId="32A6D983" w14:textId="77777777" w:rsidTr="0035491F">
        <w:trPr>
          <w:trHeight w:val="411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9CBF87" w14:textId="77777777" w:rsidR="00142371" w:rsidRPr="00A41798" w:rsidRDefault="00142371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36C56FD" w14:textId="77777777" w:rsidR="00142371" w:rsidRPr="00A41798" w:rsidRDefault="00142371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E52038D" w14:textId="1C9B731A" w:rsidR="00142371" w:rsidRPr="00A41798" w:rsidRDefault="00142371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B5EF152" w14:textId="77777777" w:rsidR="00142371" w:rsidRPr="00A41798" w:rsidRDefault="00142371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45C9A00" w14:textId="34C92412" w:rsidR="00142371" w:rsidRPr="00A41798" w:rsidRDefault="00142371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F8CC938" w14:textId="77777777" w:rsidR="00142371" w:rsidRPr="00A41798" w:rsidRDefault="00142371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7102D4E" w14:textId="7B0CCAB3" w:rsidR="00142371" w:rsidRPr="00A41798" w:rsidRDefault="00142371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044F77F" w14:textId="351C27AD" w:rsidR="00A41798" w:rsidRP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507"/>
        <w:gridCol w:w="992"/>
        <w:gridCol w:w="2268"/>
      </w:tblGrid>
      <w:tr w:rsidR="00156F2F" w:rsidRPr="00A41798" w14:paraId="7CE55995" w14:textId="77777777" w:rsidTr="00156F2F">
        <w:trPr>
          <w:trHeight w:val="521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</w:tcPr>
          <w:p w14:paraId="687792AF" w14:textId="55738F1E" w:rsidR="00156F2F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156F2F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4E432EB9" w14:textId="77777777" w:rsidR="00156F2F" w:rsidRPr="00A41798" w:rsidRDefault="00156F2F" w:rsidP="00156F2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2643F4F" w14:textId="77777777" w:rsidR="00156F2F" w:rsidRPr="00A41798" w:rsidRDefault="00156F2F" w:rsidP="00156F2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76B59AB" w14:textId="77777777" w:rsidR="00156F2F" w:rsidRPr="00A41798" w:rsidRDefault="00156F2F" w:rsidP="00156F2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C5BE823" w14:textId="600136E6" w:rsidR="00156F2F" w:rsidRPr="00CC00C6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hAnsi="Arial" w:cs="Arial"/>
                <w:bCs/>
                <w:color w:val="005EB8"/>
                <w:sz w:val="20"/>
              </w:rPr>
            </w:pPr>
            <w:r w:rsidRPr="00EA591A">
              <w:rPr>
                <w:rFonts w:ascii="Arial" w:eastAsia="Calibri" w:hAnsi="Arial" w:cs="Arial"/>
                <w:b/>
                <w:bCs/>
                <w:color w:val="003366"/>
                <w:sz w:val="20"/>
                <w:szCs w:val="20"/>
              </w:rPr>
              <w:t xml:space="preserve">Treasurer’s </w:t>
            </w:r>
            <w:r w:rsidRPr="00CC00C6">
              <w:rPr>
                <w:rFonts w:ascii="Arial" w:eastAsia="Calibri" w:hAnsi="Arial" w:cs="Arial"/>
                <w:b/>
                <w:bCs/>
                <w:color w:val="005EB8"/>
                <w:sz w:val="20"/>
                <w:szCs w:val="20"/>
              </w:rPr>
              <w:t>report</w:t>
            </w:r>
          </w:p>
        </w:tc>
      </w:tr>
      <w:tr w:rsidR="00156F2F" w:rsidRPr="00A41798" w14:paraId="765E9598" w14:textId="77777777" w:rsidTr="00EA591A">
        <w:trPr>
          <w:trHeight w:val="498"/>
        </w:trPr>
        <w:tc>
          <w:tcPr>
            <w:tcW w:w="565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553C8687" w14:textId="77777777" w:rsidR="00156F2F" w:rsidRPr="00A41798" w:rsidRDefault="00156F2F" w:rsidP="00156F2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0E01CE93" w14:textId="64061632" w:rsidR="00156F2F" w:rsidRPr="0035491F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bCs/>
                <w:color w:val="FFFFFF" w:themeColor="background1"/>
                <w:sz w:val="20"/>
                <w:szCs w:val="20"/>
              </w:rPr>
            </w:pPr>
            <w:r w:rsidRPr="0035491F">
              <w:rPr>
                <w:rFonts w:ascii="Arial" w:hAnsi="Arial" w:cs="Arial"/>
                <w:bCs/>
                <w:color w:val="FFFFFF" w:themeColor="background1"/>
                <w:sz w:val="20"/>
              </w:rPr>
              <w:t>That the treasurer’s report be adopted</w:t>
            </w:r>
          </w:p>
        </w:tc>
      </w:tr>
      <w:tr w:rsidR="00156F2F" w:rsidRPr="00A41798" w14:paraId="044E8788" w14:textId="77777777" w:rsidTr="006A1009">
        <w:trPr>
          <w:trHeight w:val="421"/>
        </w:trPr>
        <w:tc>
          <w:tcPr>
            <w:tcW w:w="565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259DF144" w14:textId="77777777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3D79B9" w14:textId="77777777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C7374A4" w14:textId="4DF6E92D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56F2F" w:rsidRPr="00A41798" w14:paraId="64BF539B" w14:textId="77777777" w:rsidTr="006A1009">
        <w:trPr>
          <w:trHeight w:val="413"/>
        </w:trPr>
        <w:tc>
          <w:tcPr>
            <w:tcW w:w="565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3B2189D" w14:textId="77777777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671F51" w14:textId="77777777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9294FEC" w14:textId="145C4548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EC0759" w14:textId="77777777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9E2A97D" w14:textId="32DA9E25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78CF72D" w14:textId="77777777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5F3603A" w14:textId="3E6CF0DD" w:rsidR="00156F2F" w:rsidRPr="00A41798" w:rsidRDefault="00156F2F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AF7468A" w14:textId="5D13B37D" w:rsid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507"/>
        <w:gridCol w:w="992"/>
        <w:gridCol w:w="2268"/>
      </w:tblGrid>
      <w:tr w:rsidR="0035491F" w:rsidRPr="00A41798" w14:paraId="6D3C0164" w14:textId="77777777" w:rsidTr="00EA591A">
        <w:trPr>
          <w:trHeight w:val="562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F483815" w14:textId="20245D2F" w:rsidR="0035491F" w:rsidRPr="00A41798" w:rsidRDefault="005E6F94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9</w:t>
            </w:r>
            <w:r w:rsidR="0035491F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109C7884" w14:textId="77777777" w:rsidR="0035491F" w:rsidRPr="00A41798" w:rsidRDefault="0035491F" w:rsidP="0035491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C80F3B" w14:textId="77777777" w:rsidR="0035491F" w:rsidRPr="00A41798" w:rsidRDefault="0035491F" w:rsidP="0035491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EFD3BE0" w14:textId="77777777" w:rsidR="0035491F" w:rsidRPr="00A41798" w:rsidRDefault="0035491F" w:rsidP="0035491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33EEDA5D" w14:textId="019AA058" w:rsidR="0035491F" w:rsidRPr="0035491F" w:rsidRDefault="00AB7D68" w:rsidP="00354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</w:rPr>
            </w:pPr>
            <w:r w:rsidRPr="0035491F">
              <w:rPr>
                <w:rFonts w:ascii="Arial" w:hAnsi="Arial" w:cs="Arial"/>
                <w:bCs/>
                <w:color w:val="FFFFFF" w:themeColor="background1"/>
                <w:sz w:val="20"/>
              </w:rPr>
              <w:t>That accounts to be paid be passed for payment and accounts already paid be ratified for payment</w:t>
            </w:r>
          </w:p>
        </w:tc>
      </w:tr>
      <w:tr w:rsidR="0035491F" w:rsidRPr="00A41798" w14:paraId="21314DA1" w14:textId="77777777" w:rsidTr="00593461">
        <w:trPr>
          <w:trHeight w:val="421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0E50D7" w14:textId="77777777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A401727" w14:textId="77777777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C52536" w14:textId="3946F889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5491F" w:rsidRPr="00A41798" w14:paraId="325E1F1E" w14:textId="77777777" w:rsidTr="00593461">
        <w:trPr>
          <w:trHeight w:val="413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B7BD820" w14:textId="77777777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91F3E22" w14:textId="77777777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E9F7798" w14:textId="6C8EB1C6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6BBC281" w14:textId="77777777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C21C939" w14:textId="6EFFF609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7315AEF" w14:textId="77777777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7A6AC0" w14:textId="113D129E" w:rsidR="0035491F" w:rsidRPr="00A41798" w:rsidRDefault="0035491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7C2C884" w14:textId="77777777" w:rsidR="00A311C3" w:rsidRPr="00A41798" w:rsidRDefault="00A311C3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3" w:type="dxa"/>
        <w:tblInd w:w="-2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3"/>
        <w:gridCol w:w="874"/>
        <w:gridCol w:w="1115"/>
        <w:gridCol w:w="1528"/>
        <w:gridCol w:w="1507"/>
        <w:gridCol w:w="992"/>
        <w:gridCol w:w="2268"/>
      </w:tblGrid>
      <w:tr w:rsidR="005E6F94" w:rsidRPr="00A41798" w14:paraId="79CC9CF8" w14:textId="77777777" w:rsidTr="00EA591A">
        <w:trPr>
          <w:trHeight w:val="480"/>
        </w:trPr>
        <w:tc>
          <w:tcPr>
            <w:tcW w:w="566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</w:tcPr>
          <w:p w14:paraId="0BCA9098" w14:textId="30A95CDB" w:rsidR="005E6F94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7519CCA4" w14:textId="6855685F" w:rsidR="005E6F94" w:rsidRPr="00CC00C6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C00C6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Subcommittee and other reports</w:t>
            </w:r>
          </w:p>
        </w:tc>
      </w:tr>
      <w:tr w:rsidR="005E6F94" w:rsidRPr="00A41798" w14:paraId="00D8B22B" w14:textId="77777777" w:rsidTr="001F2D51">
        <w:trPr>
          <w:trHeight w:val="480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1B59DED2" w14:textId="5F3A059F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</w:tcPr>
          <w:p w14:paraId="61C5EB17" w14:textId="588E5FAB" w:rsidR="005E6F94" w:rsidRPr="001F2D51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F2D51">
              <w:rPr>
                <w:rFonts w:ascii="Arial" w:eastAsia="Calibri" w:hAnsi="Arial" w:cs="Arial"/>
                <w:sz w:val="18"/>
                <w:szCs w:val="18"/>
              </w:rPr>
              <w:t xml:space="preserve">That subcommittee </w:t>
            </w:r>
            <w:r w:rsidR="00576C71" w:rsidRPr="001F2D51">
              <w:rPr>
                <w:rFonts w:ascii="Arial" w:eastAsia="Calibri" w:hAnsi="Arial" w:cs="Arial"/>
                <w:sz w:val="18"/>
                <w:szCs w:val="18"/>
              </w:rPr>
              <w:t xml:space="preserve">reports </w:t>
            </w:r>
            <w:r w:rsidRPr="001F2D51">
              <w:rPr>
                <w:rFonts w:ascii="Arial" w:eastAsia="Calibri" w:hAnsi="Arial" w:cs="Arial"/>
                <w:sz w:val="18"/>
                <w:szCs w:val="18"/>
              </w:rPr>
              <w:t>and other reports be adopted</w:t>
            </w:r>
          </w:p>
        </w:tc>
      </w:tr>
      <w:tr w:rsidR="005E6F94" w:rsidRPr="00A41798" w14:paraId="1780AA06" w14:textId="77777777" w:rsidTr="008F0A8E">
        <w:trPr>
          <w:trHeight w:val="417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1437C2D0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A3958F7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6477AF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16D1EF" w14:textId="4CA9D350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E6F94" w:rsidRPr="00A41798" w14:paraId="56E382CE" w14:textId="77777777" w:rsidTr="008F0A8E">
        <w:trPr>
          <w:trHeight w:val="409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3E0766BF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CFD7A90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53C399" w14:textId="743ADDF0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F83A3E5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333D78" w14:textId="1161390D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0C9DDB1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B4A9283" w14:textId="3EDDDF4D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E6F94" w:rsidRPr="00A41798" w14:paraId="6024DC7B" w14:textId="77777777" w:rsidTr="008F0A8E">
        <w:trPr>
          <w:trHeight w:val="415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711E0E9F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23D848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6477AF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F2D18FF" w14:textId="1E3BB92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E6F94" w:rsidRPr="00A41798" w14:paraId="5303DB84" w14:textId="77777777" w:rsidTr="008F0A8E">
        <w:trPr>
          <w:trHeight w:val="432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012B3F77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32E7778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8AA1C1F" w14:textId="11FC7C5D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105BB70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3F479ED" w14:textId="59D65ABF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F64273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602F50" w14:textId="310C45C8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E6F94" w:rsidRPr="00A41798" w14:paraId="5960AE70" w14:textId="77777777" w:rsidTr="008F0A8E">
        <w:trPr>
          <w:trHeight w:val="336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56092D6B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920533D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6477AF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261E2F" w14:textId="299A3C96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E6F94" w:rsidRPr="00A41798" w14:paraId="3D444315" w14:textId="77777777" w:rsidTr="008F0A8E">
        <w:trPr>
          <w:trHeight w:val="355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6D10F5D2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EB37226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52EF533" w14:textId="2BBDC0CD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814D63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C82C114" w14:textId="0F6445FA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F360EAE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7DE1124" w14:textId="57213C1F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E6F94" w:rsidRPr="00A41798" w14:paraId="0B117674" w14:textId="77777777" w:rsidTr="008F0A8E">
        <w:trPr>
          <w:trHeight w:val="372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7ECE4E86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A758F9" w14:textId="043B9B95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6477AF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E0D30AE" w14:textId="71141D8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E6F94" w:rsidRPr="00A41798" w14:paraId="5021E8E9" w14:textId="77777777" w:rsidTr="008F0A8E">
        <w:trPr>
          <w:trHeight w:val="405"/>
        </w:trPr>
        <w:tc>
          <w:tcPr>
            <w:tcW w:w="566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FA01B4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D202DC3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883D60" w14:textId="2346E035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3A753CE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546EE0F" w14:textId="14DD5393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D27A8B1" w14:textId="77777777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7F4FB7" w14:textId="09DBFA62" w:rsidR="005E6F94" w:rsidRPr="00A41798" w:rsidRDefault="005E6F94" w:rsidP="00156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FF10CC9" w14:textId="7226D761" w:rsidR="00A41798" w:rsidRPr="00A41798" w:rsidRDefault="00650AC6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3E71EC">
        <w:rPr>
          <w:rFonts w:ascii="Arial" w:eastAsia="Calibri" w:hAnsi="Arial" w:cs="Arial"/>
          <w:noProof/>
          <w:color w:val="26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1322FE" wp14:editId="5721A57D">
                <wp:simplePos x="0" y="0"/>
                <wp:positionH relativeFrom="column">
                  <wp:posOffset>-611803</wp:posOffset>
                </wp:positionH>
                <wp:positionV relativeFrom="paragraph">
                  <wp:posOffset>4841448</wp:posOffset>
                </wp:positionV>
                <wp:extent cx="266412" cy="47047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12" cy="470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D96AEE" w14:textId="41946206" w:rsidR="00650AC6" w:rsidRPr="003E71EC" w:rsidRDefault="00650AC6" w:rsidP="00650AC6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322FE" id="Text Box 15" o:spid="_x0000_s1027" type="#_x0000_t202" style="position:absolute;left:0;text-align:left;margin-left:-48.15pt;margin-top:381.2pt;width:21pt;height:37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" filled="f" stroked="f" strokeweight=".5pt">
                <v:textbox>
                  <w:txbxContent>
                    <w:p w14:paraId="16D96AEE" w14:textId="41946206" w:rsidR="00650AC6" w:rsidRPr="003E71EC" w:rsidRDefault="00650AC6" w:rsidP="00650AC6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>
                        <w:rPr>
                          <w:color w:val="FFFFFF" w:themeColor="background1"/>
                          <w:sz w:val="15"/>
                          <w:szCs w:val="15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771"/>
        <w:gridCol w:w="1117"/>
        <w:gridCol w:w="1879"/>
      </w:tblGrid>
      <w:tr w:rsidR="0092197D" w:rsidRPr="0092197D" w14:paraId="24A9353E" w14:textId="77777777" w:rsidTr="00EA591A">
        <w:trPr>
          <w:trHeight w:val="69"/>
        </w:trPr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01105" w14:textId="04A3FB3B" w:rsidR="0092197D" w:rsidRPr="0092197D" w:rsidRDefault="005E6F94" w:rsidP="00593461">
            <w:pPr>
              <w:pStyle w:val="Normal1"/>
              <w:widowControl w:val="0"/>
              <w:spacing w:line="240" w:lineRule="auto"/>
              <w:rPr>
                <w:bCs/>
                <w:lang w:val="en-AU"/>
              </w:rPr>
            </w:pPr>
            <w:r>
              <w:rPr>
                <w:bCs/>
                <w:sz w:val="20"/>
                <w:lang w:val="en-AU"/>
              </w:rPr>
              <w:t>11</w:t>
            </w:r>
            <w:r w:rsidR="0092197D" w:rsidRPr="0092197D">
              <w:rPr>
                <w:bCs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7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9C1B7" w14:textId="381973B6" w:rsidR="0092197D" w:rsidRPr="0092197D" w:rsidRDefault="00AB7D68" w:rsidP="0092197D">
            <w:pPr>
              <w:pStyle w:val="Normal1"/>
              <w:widowControl w:val="0"/>
              <w:spacing w:line="240" w:lineRule="auto"/>
              <w:jc w:val="center"/>
              <w:rPr>
                <w:bCs/>
                <w:color w:val="FFFFFF" w:themeColor="background1"/>
                <w:lang w:val="en-AU"/>
              </w:rPr>
            </w:pPr>
            <w:r w:rsidRPr="0092197D">
              <w:rPr>
                <w:bCs/>
                <w:color w:val="FFFFFF" w:themeColor="background1"/>
                <w:sz w:val="20"/>
                <w:lang w:val="en-AU"/>
              </w:rPr>
              <w:t>Admission and rejection of membership applicants</w:t>
            </w:r>
          </w:p>
        </w:tc>
      </w:tr>
      <w:tr w:rsidR="0092197D" w:rsidRPr="0092197D" w14:paraId="2B558F80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4200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sz w:val="20"/>
                <w:lang w:val="en-AU"/>
              </w:rPr>
            </w:pPr>
          </w:p>
        </w:tc>
        <w:tc>
          <w:tcPr>
            <w:tcW w:w="9636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CAF7F" w14:textId="3F3A353F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18"/>
                <w:szCs w:val="18"/>
                <w:lang w:val="en-AU"/>
              </w:rPr>
            </w:pPr>
            <w:r w:rsidRPr="0092197D">
              <w:rPr>
                <w:bCs/>
                <w:color w:val="3D3D3D" w:themeColor="text1"/>
                <w:sz w:val="18"/>
                <w:szCs w:val="18"/>
              </w:rPr>
              <w:t xml:space="preserve">That all applicants for membership, who have applied for membership since the previous management committee meeting, be admitted into the class of membership applied for, </w:t>
            </w:r>
            <w:proofErr w:type="gramStart"/>
            <w:r w:rsidRPr="0092197D">
              <w:rPr>
                <w:bCs/>
                <w:color w:val="3D3D3D" w:themeColor="text1"/>
                <w:sz w:val="18"/>
                <w:szCs w:val="18"/>
              </w:rPr>
              <w:t>with the exception of</w:t>
            </w:r>
            <w:proofErr w:type="gramEnd"/>
            <w:r w:rsidRPr="0092197D">
              <w:rPr>
                <w:bCs/>
                <w:color w:val="3D3D3D" w:themeColor="text1"/>
                <w:sz w:val="18"/>
                <w:szCs w:val="18"/>
              </w:rPr>
              <w:t xml:space="preserve"> </w:t>
            </w:r>
            <w:r w:rsidR="006477AF">
              <w:rPr>
                <w:bCs/>
                <w:color w:val="3D3D3D" w:themeColor="text1"/>
                <w:sz w:val="18"/>
                <w:szCs w:val="18"/>
                <w:highlight w:val="yellow"/>
              </w:rPr>
              <w:t>&lt;</w:t>
            </w:r>
            <w:r w:rsidRPr="006477AF">
              <w:rPr>
                <w:bCs/>
                <w:color w:val="3D3D3D" w:themeColor="text1"/>
                <w:sz w:val="18"/>
                <w:szCs w:val="18"/>
                <w:highlight w:val="yellow"/>
              </w:rPr>
              <w:t>list applicants the management committee wishes to reject, if any</w:t>
            </w:r>
            <w:r w:rsidR="006477AF">
              <w:rPr>
                <w:bCs/>
                <w:color w:val="3D3D3D" w:themeColor="text1"/>
                <w:sz w:val="18"/>
                <w:szCs w:val="18"/>
                <w:highlight w:val="yellow"/>
              </w:rPr>
              <w:t>&gt;</w:t>
            </w:r>
            <w:r w:rsidRPr="0092197D">
              <w:rPr>
                <w:bCs/>
                <w:color w:val="3D3D3D" w:themeColor="text1"/>
                <w:sz w:val="18"/>
                <w:szCs w:val="18"/>
              </w:rPr>
              <w:t>.</w:t>
            </w:r>
          </w:p>
        </w:tc>
      </w:tr>
      <w:tr w:rsidR="0092197D" w:rsidRPr="0092197D" w14:paraId="1D1F85A1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EFECA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4455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5"/>
          </w:tcPr>
          <w:p w14:paraId="12172628" w14:textId="485C2BC8" w:rsidR="0092197D" w:rsidRPr="0092197D" w:rsidRDefault="0092197D" w:rsidP="0092197D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92197D" w:rsidRPr="0092197D" w14:paraId="34C54885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634B3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08E3E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2"/>
          </w:tcPr>
          <w:p w14:paraId="14CDCADA" w14:textId="270D6804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35EBB702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2ED888D7" w14:textId="742A1710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44067406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469DF4CD" w14:textId="535EBA9E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</w:tbl>
    <w:p w14:paraId="5D4316E5" w14:textId="5E3405B7" w:rsidR="0092197D" w:rsidRPr="0092197D" w:rsidRDefault="0092197D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28"/>
        <w:gridCol w:w="1087"/>
        <w:gridCol w:w="1528"/>
        <w:gridCol w:w="1771"/>
        <w:gridCol w:w="1117"/>
        <w:gridCol w:w="1879"/>
      </w:tblGrid>
      <w:tr w:rsidR="0092197D" w:rsidRPr="0092197D" w14:paraId="5E203907" w14:textId="77777777" w:rsidTr="00EA591A">
        <w:trPr>
          <w:trHeight w:val="69"/>
        </w:trPr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229DA" w14:textId="1C912836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1</w:t>
            </w:r>
            <w:r w:rsidR="005E6F94">
              <w:rPr>
                <w:bCs/>
                <w:color w:val="3D3D3D" w:themeColor="text1"/>
                <w:sz w:val="20"/>
                <w:lang w:val="en-AU"/>
              </w:rPr>
              <w:t>2</w:t>
            </w:r>
            <w:r w:rsidRPr="0092197D">
              <w:rPr>
                <w:bCs/>
                <w:color w:val="3D3D3D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8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C8828" w14:textId="0DAED44B" w:rsidR="0092197D" w:rsidRPr="0092197D" w:rsidRDefault="00AB7D68" w:rsidP="00AB7D68">
            <w:pPr>
              <w:pStyle w:val="Normal1"/>
              <w:widowControl w:val="0"/>
              <w:spacing w:line="240" w:lineRule="auto"/>
              <w:jc w:val="center"/>
              <w:rPr>
                <w:bCs/>
                <w:color w:val="FFFFFF" w:themeColor="background1"/>
                <w:lang w:val="en-AU"/>
              </w:rPr>
            </w:pPr>
            <w:r w:rsidRPr="0092197D">
              <w:rPr>
                <w:bCs/>
                <w:color w:val="FFFFFF" w:themeColor="background1"/>
                <w:sz w:val="20"/>
                <w:lang w:val="en-AU"/>
              </w:rPr>
              <w:t>Motions on notice</w:t>
            </w:r>
          </w:p>
        </w:tc>
      </w:tr>
      <w:tr w:rsidR="0092197D" w:rsidRPr="0092197D" w14:paraId="1E2F0196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89ADC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9B12E" w14:textId="4CA7C388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>That</w:t>
            </w:r>
            <w:r w:rsid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92197D" w:rsidRPr="0092197D" w14:paraId="30F293BC" w14:textId="77777777" w:rsidTr="0092197D">
        <w:trPr>
          <w:trHeight w:val="95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CA319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9B41F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6"/>
          </w:tcPr>
          <w:p w14:paraId="18AFF264" w14:textId="35C2D554" w:rsidR="0092197D" w:rsidRPr="0092197D" w:rsidRDefault="0092197D" w:rsidP="0092197D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92197D" w:rsidRPr="0092197D" w14:paraId="1D9C995B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A6FFB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6E479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3"/>
          </w:tcPr>
          <w:p w14:paraId="34B7CC33" w14:textId="7F1A79E2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0A219CFE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4690754B" w14:textId="41088671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2EF0A0DA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6057A688" w14:textId="36A05C7A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5B2EA6" w:rsidRPr="0092197D" w14:paraId="0D797D6E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40BC2" w14:textId="77777777" w:rsidR="005B2EA6" w:rsidRPr="0092197D" w:rsidRDefault="005B2EA6" w:rsidP="005B2EA6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3C0D4" w14:textId="1B150248" w:rsidR="005B2EA6" w:rsidRPr="0092197D" w:rsidRDefault="005B2EA6" w:rsidP="005B2EA6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3D3D3D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92197D" w:rsidRPr="0092197D" w14:paraId="56CC1B0A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D9478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57936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6"/>
          </w:tcPr>
          <w:p w14:paraId="1FC8009C" w14:textId="3FE92AA1" w:rsidR="0092197D" w:rsidRPr="0092197D" w:rsidRDefault="0092197D" w:rsidP="0092197D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92197D" w:rsidRPr="0092197D" w14:paraId="5A6258B4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63B93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87AA7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3"/>
          </w:tcPr>
          <w:p w14:paraId="0AA62313" w14:textId="6F152A31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229C518B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61F0F977" w14:textId="3357872A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749F3E5E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1C288AD2" w14:textId="2C64C3FB" w:rsidR="0092197D" w:rsidRPr="0092197D" w:rsidRDefault="0092197D" w:rsidP="00924837">
            <w:pPr>
              <w:pStyle w:val="Normal1"/>
              <w:widowControl w:val="0"/>
              <w:tabs>
                <w:tab w:val="center" w:pos="831"/>
              </w:tabs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5B2EA6" w:rsidRPr="0092197D" w14:paraId="10EB9E09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1D6FF" w14:textId="77777777" w:rsidR="005B2EA6" w:rsidRPr="0092197D" w:rsidRDefault="005B2EA6" w:rsidP="005B2EA6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1B3CE" w14:textId="62B29C40" w:rsidR="005B2EA6" w:rsidRPr="0092197D" w:rsidRDefault="005B2EA6" w:rsidP="005B2EA6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3D3D3D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92197D" w:rsidRPr="0092197D" w14:paraId="2EF0A942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7B96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40BCD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6"/>
          </w:tcPr>
          <w:p w14:paraId="274576F0" w14:textId="6E3628B6" w:rsidR="0092197D" w:rsidRPr="0092197D" w:rsidRDefault="0092197D" w:rsidP="0092197D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92197D" w:rsidRPr="0092197D" w14:paraId="6C3578C3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A1B2C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14AC9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3"/>
          </w:tcPr>
          <w:p w14:paraId="626EFF1F" w14:textId="2EC4B5E5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573E3D13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09B9E290" w14:textId="63F2A1CD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3B356DED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0BC6FF1B" w14:textId="2C235EA5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5B2EA6" w:rsidRPr="0092197D" w14:paraId="739FEB98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6B564" w14:textId="77777777" w:rsidR="005B2EA6" w:rsidRPr="0092197D" w:rsidRDefault="005B2EA6" w:rsidP="005B2EA6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B48A" w14:textId="6F980BAF" w:rsidR="005B2EA6" w:rsidRPr="0092197D" w:rsidRDefault="005B2EA6" w:rsidP="005B2EA6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3D3D3D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92197D" w:rsidRPr="0092197D" w14:paraId="7E975906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E21C6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2254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296FF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Discussion:</w:t>
            </w:r>
          </w:p>
        </w:tc>
        <w:tc>
          <w:tcPr>
            <w:tcW w:w="7382" w:type="dxa"/>
            <w:gridSpan w:val="5"/>
          </w:tcPr>
          <w:p w14:paraId="2267AE53" w14:textId="59CB9831" w:rsidR="0092197D" w:rsidRPr="0092197D" w:rsidRDefault="0092197D" w:rsidP="0092197D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92197D" w:rsidRPr="0092197D" w14:paraId="1A154C9B" w14:textId="77777777" w:rsidTr="0092197D">
        <w:trPr>
          <w:trHeight w:val="69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F4833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17A50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3"/>
          </w:tcPr>
          <w:p w14:paraId="5E7E01DD" w14:textId="0CD5EC96" w:rsidR="0092197D" w:rsidRPr="0092197D" w:rsidRDefault="0092197D" w:rsidP="00924837">
            <w:pPr>
              <w:pStyle w:val="Normal1"/>
              <w:widowControl w:val="0"/>
              <w:tabs>
                <w:tab w:val="center" w:pos="886"/>
              </w:tabs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231A5AF8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4520B436" w14:textId="1F2B438F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12AE4679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42D2550B" w14:textId="729A886F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</w:tbl>
    <w:p w14:paraId="72A27FD2" w14:textId="77777777" w:rsidR="0092197D" w:rsidRPr="0092197D" w:rsidRDefault="0092197D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095"/>
        <w:gridCol w:w="1601"/>
        <w:gridCol w:w="1718"/>
        <w:gridCol w:w="1117"/>
        <w:gridCol w:w="1879"/>
      </w:tblGrid>
      <w:tr w:rsidR="0092197D" w:rsidRPr="0092197D" w14:paraId="309B145B" w14:textId="77777777" w:rsidTr="00EA591A"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E8E01" w14:textId="78437142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1</w:t>
            </w:r>
            <w:r w:rsidR="005E6F94">
              <w:rPr>
                <w:bCs/>
                <w:color w:val="3D3D3D" w:themeColor="text1"/>
                <w:sz w:val="20"/>
                <w:lang w:val="en-AU"/>
              </w:rPr>
              <w:t>3</w:t>
            </w:r>
            <w:r w:rsidRPr="0092197D">
              <w:rPr>
                <w:bCs/>
                <w:color w:val="3D3D3D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7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A99CC" w14:textId="00A467F5" w:rsidR="0092197D" w:rsidRPr="0092197D" w:rsidRDefault="00AB7D68" w:rsidP="0092197D">
            <w:pPr>
              <w:pStyle w:val="Normal1"/>
              <w:widowControl w:val="0"/>
              <w:spacing w:line="240" w:lineRule="auto"/>
              <w:jc w:val="center"/>
              <w:rPr>
                <w:bCs/>
                <w:color w:val="FFFFFF" w:themeColor="background1"/>
                <w:lang w:val="en-AU"/>
              </w:rPr>
            </w:pPr>
            <w:r w:rsidRPr="0092197D">
              <w:rPr>
                <w:bCs/>
                <w:color w:val="FFFFFF" w:themeColor="background1"/>
                <w:sz w:val="20"/>
                <w:lang w:val="en-AU"/>
              </w:rPr>
              <w:t>General business</w:t>
            </w:r>
          </w:p>
        </w:tc>
      </w:tr>
      <w:tr w:rsidR="0092197D" w:rsidRPr="0092197D" w14:paraId="40DBBEBB" w14:textId="77777777" w:rsidTr="0092197D">
        <w:trPr>
          <w:trHeight w:val="225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8BA74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5D458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5"/>
          </w:tcPr>
          <w:p w14:paraId="64703CDC" w14:textId="64995AAC" w:rsidR="0092197D" w:rsidRPr="003A68F1" w:rsidRDefault="0092197D" w:rsidP="0092197D">
            <w:pPr>
              <w:pStyle w:val="Normal1"/>
              <w:widowControl w:val="0"/>
              <w:rPr>
                <w:bCs/>
                <w:color w:val="3D3D3D" w:themeColor="text1"/>
                <w:sz w:val="20"/>
                <w:szCs w:val="16"/>
                <w:lang w:val="en-AU"/>
              </w:rPr>
            </w:pPr>
          </w:p>
        </w:tc>
      </w:tr>
      <w:tr w:rsidR="00482218" w:rsidRPr="0092197D" w14:paraId="049A81A1" w14:textId="77777777" w:rsidTr="0092197D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0DA9C" w14:textId="77777777" w:rsidR="00482218" w:rsidRPr="0092197D" w:rsidRDefault="00482218" w:rsidP="00482218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F61DE" w14:textId="56C9C987" w:rsidR="00482218" w:rsidRPr="0092197D" w:rsidRDefault="00482218" w:rsidP="00482218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  <w:r w:rsidRP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3D3D3D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92197D" w:rsidRPr="0092197D" w14:paraId="7279AD21" w14:textId="77777777" w:rsidTr="0092197D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BA42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5355D" w14:textId="77777777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Moved by:</w:t>
            </w:r>
          </w:p>
        </w:tc>
        <w:tc>
          <w:tcPr>
            <w:tcW w:w="1969" w:type="dxa"/>
            <w:gridSpan w:val="2"/>
          </w:tcPr>
          <w:p w14:paraId="576D2440" w14:textId="6375123D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601" w:type="dxa"/>
          </w:tcPr>
          <w:p w14:paraId="11148192" w14:textId="77777777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Seconded by:</w:t>
            </w:r>
          </w:p>
        </w:tc>
        <w:tc>
          <w:tcPr>
            <w:tcW w:w="1718" w:type="dxa"/>
          </w:tcPr>
          <w:p w14:paraId="5ABB7B1B" w14:textId="2E393362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656E9612" w14:textId="77777777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5E801385" w14:textId="15E2751F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482218" w:rsidRPr="0092197D" w14:paraId="085351C8" w14:textId="77777777" w:rsidTr="0092197D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3C6B2" w14:textId="77777777" w:rsidR="00482218" w:rsidRPr="0092197D" w:rsidRDefault="00482218" w:rsidP="00482218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A704E" w14:textId="3525C607" w:rsidR="00482218" w:rsidRPr="0092197D" w:rsidRDefault="00482218" w:rsidP="00482218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  <w:r w:rsidRP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3D3D3D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92197D" w:rsidRPr="0092197D" w14:paraId="0A6C150B" w14:textId="77777777" w:rsidTr="0092197D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51947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7BEC4" w14:textId="77777777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Moved by:</w:t>
            </w:r>
          </w:p>
        </w:tc>
        <w:tc>
          <w:tcPr>
            <w:tcW w:w="1969" w:type="dxa"/>
            <w:gridSpan w:val="2"/>
          </w:tcPr>
          <w:p w14:paraId="233E365A" w14:textId="1D498D9F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601" w:type="dxa"/>
          </w:tcPr>
          <w:p w14:paraId="24B7E9AC" w14:textId="77777777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Seconded by:</w:t>
            </w:r>
          </w:p>
        </w:tc>
        <w:tc>
          <w:tcPr>
            <w:tcW w:w="1718" w:type="dxa"/>
          </w:tcPr>
          <w:p w14:paraId="3E8C3032" w14:textId="0721FF24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2321B74C" w14:textId="77777777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5F819CE0" w14:textId="2BB3DD30" w:rsidR="0092197D" w:rsidRPr="0092197D" w:rsidRDefault="0092197D" w:rsidP="00593461">
            <w:pPr>
              <w:pStyle w:val="Normal1"/>
              <w:widowControl w:val="0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</w:tbl>
    <w:p w14:paraId="2B7718AE" w14:textId="77777777" w:rsidR="00AB7D68" w:rsidRDefault="00AB7D68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9636"/>
      </w:tblGrid>
      <w:tr w:rsidR="00AB7D68" w:rsidRPr="0092197D" w14:paraId="57BD5A35" w14:textId="77777777" w:rsidTr="00EA591A"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5B9FA" w14:textId="5DEDEB6C" w:rsidR="00AB7D68" w:rsidRPr="0092197D" w:rsidRDefault="00AB7D68" w:rsidP="009A42AF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1</w:t>
            </w:r>
            <w:r w:rsidR="005E6F94">
              <w:rPr>
                <w:bCs/>
                <w:color w:val="3D3D3D" w:themeColor="text1"/>
                <w:sz w:val="20"/>
                <w:lang w:val="en-AU"/>
              </w:rPr>
              <w:t>4</w:t>
            </w:r>
            <w:r w:rsidRPr="0092197D">
              <w:rPr>
                <w:bCs/>
                <w:color w:val="3D3D3D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C95D8" w14:textId="77777777" w:rsidR="00AB7D68" w:rsidRPr="0092197D" w:rsidRDefault="00AB7D68" w:rsidP="009A42AF">
            <w:pPr>
              <w:pStyle w:val="Normal1"/>
              <w:widowControl w:val="0"/>
              <w:spacing w:line="240" w:lineRule="auto"/>
              <w:jc w:val="center"/>
              <w:rPr>
                <w:bCs/>
                <w:color w:val="FFFFFF" w:themeColor="background1"/>
                <w:lang w:val="en-AU"/>
              </w:rPr>
            </w:pPr>
            <w:r w:rsidRPr="0092197D">
              <w:rPr>
                <w:bCs/>
                <w:color w:val="FFFFFF" w:themeColor="background1"/>
                <w:sz w:val="20"/>
                <w:lang w:val="en-AU"/>
              </w:rPr>
              <w:t>Notice of motions for next meeting</w:t>
            </w:r>
          </w:p>
        </w:tc>
      </w:tr>
      <w:tr w:rsidR="00482218" w:rsidRPr="0092197D" w14:paraId="72567493" w14:textId="77777777" w:rsidTr="009A42AF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A7BD2" w14:textId="77777777" w:rsidR="00482218" w:rsidRPr="0092197D" w:rsidRDefault="00482218" w:rsidP="00482218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96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F596" w14:textId="2FF5B28A" w:rsidR="00482218" w:rsidRPr="0092197D" w:rsidRDefault="00482218" w:rsidP="00482218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3D3D3D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482218" w:rsidRPr="0092197D" w14:paraId="34E7D2C3" w14:textId="77777777" w:rsidTr="009A42AF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3199E" w14:textId="77777777" w:rsidR="00482218" w:rsidRPr="0092197D" w:rsidRDefault="00482218" w:rsidP="00482218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96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ACA18" w14:textId="4B218A9A" w:rsidR="00482218" w:rsidRPr="0092197D" w:rsidRDefault="00482218" w:rsidP="00482218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3D3D3D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482218" w:rsidRPr="0092197D" w14:paraId="13799588" w14:textId="77777777" w:rsidTr="009A42AF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D46BA" w14:textId="77777777" w:rsidR="00482218" w:rsidRPr="0092197D" w:rsidRDefault="00482218" w:rsidP="00482218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96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F16C7" w14:textId="03F0946F" w:rsidR="00482218" w:rsidRPr="0092197D" w:rsidRDefault="00482218" w:rsidP="00482218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5B2EA6">
              <w:rPr>
                <w:bCs/>
                <w:color w:val="3D3D3D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3D3D3D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</w:tbl>
    <w:p w14:paraId="5816096D" w14:textId="40D692FD" w:rsidR="0092197D" w:rsidRPr="0092197D" w:rsidRDefault="0092197D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2423"/>
        <w:gridCol w:w="7213"/>
      </w:tblGrid>
      <w:tr w:rsidR="0092197D" w:rsidRPr="0092197D" w14:paraId="37BF71D5" w14:textId="77777777" w:rsidTr="00EA591A"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47E9A" w14:textId="7EB198E8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1</w:t>
            </w:r>
            <w:r w:rsidR="005E6F94">
              <w:rPr>
                <w:bCs/>
                <w:color w:val="3D3D3D" w:themeColor="text1"/>
                <w:sz w:val="20"/>
                <w:lang w:val="en-AU"/>
              </w:rPr>
              <w:t>5</w:t>
            </w:r>
            <w:r w:rsidRPr="0092197D">
              <w:rPr>
                <w:bCs/>
                <w:color w:val="3D3D3D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2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997F8F" w14:textId="19C4909A" w:rsidR="0092197D" w:rsidRPr="0092197D" w:rsidRDefault="001D6B87" w:rsidP="0092197D">
            <w:pPr>
              <w:pStyle w:val="Normal1"/>
              <w:widowControl w:val="0"/>
              <w:spacing w:line="240" w:lineRule="auto"/>
              <w:jc w:val="center"/>
              <w:rPr>
                <w:bCs/>
                <w:color w:val="FFFFFF" w:themeColor="background1"/>
                <w:sz w:val="20"/>
                <w:lang w:val="en-AU"/>
              </w:rPr>
            </w:pPr>
            <w:r>
              <w:rPr>
                <w:bCs/>
                <w:color w:val="FFFFFF" w:themeColor="background1"/>
                <w:sz w:val="20"/>
                <w:lang w:val="en-AU"/>
              </w:rPr>
              <w:t>Dat</w:t>
            </w:r>
            <w:r w:rsidR="00784FCF">
              <w:rPr>
                <w:bCs/>
                <w:color w:val="FFFFFF" w:themeColor="background1"/>
                <w:sz w:val="20"/>
                <w:lang w:val="en-AU"/>
              </w:rPr>
              <w:t>e</w:t>
            </w:r>
            <w:r>
              <w:rPr>
                <w:bCs/>
                <w:color w:val="FFFFFF" w:themeColor="background1"/>
                <w:sz w:val="20"/>
                <w:lang w:val="en-AU"/>
              </w:rPr>
              <w:t xml:space="preserve"> of n</w:t>
            </w:r>
            <w:r w:rsidR="00AB7D68" w:rsidRPr="0092197D">
              <w:rPr>
                <w:bCs/>
                <w:color w:val="FFFFFF" w:themeColor="background1"/>
                <w:sz w:val="20"/>
                <w:lang w:val="en-AU"/>
              </w:rPr>
              <w:t>ext meeting</w:t>
            </w:r>
          </w:p>
        </w:tc>
      </w:tr>
      <w:tr w:rsidR="0092197D" w:rsidRPr="0092197D" w14:paraId="44E0D84C" w14:textId="77777777" w:rsidTr="0092197D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ECCE6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24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76934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Meeting title:</w:t>
            </w:r>
          </w:p>
        </w:tc>
        <w:tc>
          <w:tcPr>
            <w:tcW w:w="7213" w:type="dxa"/>
          </w:tcPr>
          <w:p w14:paraId="2ADB949B" w14:textId="6DE4B964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92197D" w:rsidRPr="0092197D" w14:paraId="07DDC9ED" w14:textId="77777777" w:rsidTr="0092197D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6BB39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24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9247E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Meeting time and date:</w:t>
            </w:r>
          </w:p>
        </w:tc>
        <w:tc>
          <w:tcPr>
            <w:tcW w:w="7213" w:type="dxa"/>
          </w:tcPr>
          <w:p w14:paraId="4D59C4C0" w14:textId="263C2F06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92197D" w:rsidRPr="0092197D" w14:paraId="5BE34760" w14:textId="77777777" w:rsidTr="0092197D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84A35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24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3CD8A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Meeting venue:</w:t>
            </w:r>
          </w:p>
        </w:tc>
        <w:tc>
          <w:tcPr>
            <w:tcW w:w="7213" w:type="dxa"/>
          </w:tcPr>
          <w:p w14:paraId="1AD0EB65" w14:textId="2AF8CF79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</w:tbl>
    <w:p w14:paraId="758D66A6" w14:textId="43D0FEC6" w:rsidR="0092197D" w:rsidRPr="0092197D" w:rsidRDefault="0092197D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1989"/>
        <w:gridCol w:w="1528"/>
        <w:gridCol w:w="4767"/>
      </w:tblGrid>
      <w:tr w:rsidR="0092197D" w:rsidRPr="0092197D" w14:paraId="4F057DBC" w14:textId="77777777" w:rsidTr="00EA591A"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8A297" w14:textId="12ACC20A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1</w:t>
            </w:r>
            <w:r w:rsidR="005E6F94">
              <w:rPr>
                <w:bCs/>
                <w:color w:val="3D3D3D" w:themeColor="text1"/>
                <w:sz w:val="20"/>
                <w:lang w:val="en-AU"/>
              </w:rPr>
              <w:t>6</w:t>
            </w:r>
            <w:r w:rsidRPr="0092197D">
              <w:rPr>
                <w:bCs/>
                <w:color w:val="3D3D3D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4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E269E5" w14:textId="282CFE42" w:rsidR="0092197D" w:rsidRPr="0092197D" w:rsidRDefault="00AB7D68" w:rsidP="0092197D">
            <w:pPr>
              <w:pStyle w:val="Normal1"/>
              <w:widowControl w:val="0"/>
              <w:spacing w:line="240" w:lineRule="auto"/>
              <w:jc w:val="center"/>
              <w:rPr>
                <w:bCs/>
                <w:color w:val="FFFFFF" w:themeColor="background1"/>
                <w:lang w:val="en-AU"/>
              </w:rPr>
            </w:pPr>
            <w:r w:rsidRPr="0092197D">
              <w:rPr>
                <w:bCs/>
                <w:color w:val="FFFFFF" w:themeColor="background1"/>
                <w:sz w:val="20"/>
                <w:lang w:val="en-AU"/>
              </w:rPr>
              <w:t>Meeting close</w:t>
            </w:r>
          </w:p>
        </w:tc>
      </w:tr>
      <w:tr w:rsidR="0092197D" w:rsidRPr="0092197D" w14:paraId="26A4E40B" w14:textId="77777777" w:rsidTr="0092197D"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585C4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97C54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Closed by:</w:t>
            </w:r>
          </w:p>
        </w:tc>
        <w:tc>
          <w:tcPr>
            <w:tcW w:w="1989" w:type="dxa"/>
          </w:tcPr>
          <w:p w14:paraId="28839156" w14:textId="6B83D54A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5A6B5C98" w14:textId="77777777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Time closed:</w:t>
            </w:r>
          </w:p>
        </w:tc>
        <w:tc>
          <w:tcPr>
            <w:tcW w:w="4767" w:type="dxa"/>
          </w:tcPr>
          <w:p w14:paraId="63CC1094" w14:textId="3B9A5698" w:rsidR="0092197D" w:rsidRPr="0092197D" w:rsidRDefault="0092197D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</w:tbl>
    <w:p w14:paraId="7E3173EC" w14:textId="5CBF9BA3" w:rsidR="0092197D" w:rsidRPr="0092197D" w:rsidRDefault="0092197D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2226"/>
        <w:gridCol w:w="7975"/>
      </w:tblGrid>
      <w:tr w:rsidR="00784FCF" w:rsidRPr="0092197D" w14:paraId="2B8D5F31" w14:textId="77777777" w:rsidTr="00EA591A">
        <w:tc>
          <w:tcPr>
            <w:tcW w:w="10201" w:type="dxa"/>
            <w:gridSpan w:val="2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D5837" w14:textId="299EC7B6" w:rsidR="00784FCF" w:rsidRDefault="00784FCF" w:rsidP="0092197D">
            <w:pPr>
              <w:pStyle w:val="Normal1"/>
              <w:widowControl w:val="0"/>
              <w:spacing w:line="240" w:lineRule="auto"/>
              <w:jc w:val="center"/>
              <w:rPr>
                <w:bCs/>
                <w:color w:val="FFFFFF" w:themeColor="background1"/>
                <w:sz w:val="20"/>
                <w:lang w:val="en-AU"/>
              </w:rPr>
            </w:pPr>
            <w:r w:rsidRPr="0092197D">
              <w:rPr>
                <w:bCs/>
                <w:color w:val="FFFFFF" w:themeColor="background1"/>
                <w:sz w:val="20"/>
                <w:lang w:val="en-AU"/>
              </w:rPr>
              <w:t>Chair</w:t>
            </w:r>
            <w:r>
              <w:rPr>
                <w:bCs/>
                <w:color w:val="FFFFFF" w:themeColor="background1"/>
                <w:sz w:val="20"/>
                <w:lang w:val="en-AU"/>
              </w:rPr>
              <w:t>person</w:t>
            </w:r>
            <w:r w:rsidRPr="0092197D">
              <w:rPr>
                <w:bCs/>
                <w:color w:val="FFFFFF" w:themeColor="background1"/>
                <w:sz w:val="20"/>
                <w:lang w:val="en-AU"/>
              </w:rPr>
              <w:t xml:space="preserve">’s declaration that minutes are a true and correct record of the proceedings of the meeting </w:t>
            </w:r>
          </w:p>
          <w:p w14:paraId="66BAE919" w14:textId="2DA0C549" w:rsidR="00784FCF" w:rsidRPr="0092197D" w:rsidRDefault="00784FCF" w:rsidP="0092197D">
            <w:pPr>
              <w:pStyle w:val="Normal1"/>
              <w:widowControl w:val="0"/>
              <w:spacing w:line="240" w:lineRule="auto"/>
              <w:jc w:val="center"/>
              <w:rPr>
                <w:bCs/>
                <w:color w:val="FFFFFF" w:themeColor="background1"/>
                <w:sz w:val="20"/>
                <w:lang w:val="en-AU"/>
              </w:rPr>
            </w:pPr>
            <w:r w:rsidRPr="00AB7D68">
              <w:rPr>
                <w:bCs/>
                <w:i/>
                <w:color w:val="FFFFFF" w:themeColor="background1"/>
                <w:sz w:val="18"/>
                <w:szCs w:val="18"/>
                <w:lang w:val="en-AU"/>
              </w:rPr>
              <w:t>(Following ratification at the next meeting)</w:t>
            </w:r>
          </w:p>
        </w:tc>
      </w:tr>
      <w:tr w:rsidR="00784FCF" w:rsidRPr="0092197D" w14:paraId="55035834" w14:textId="77777777" w:rsidTr="00784FCF">
        <w:trPr>
          <w:trHeight w:val="238"/>
        </w:trPr>
        <w:tc>
          <w:tcPr>
            <w:tcW w:w="22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50EA0" w14:textId="63B9376F" w:rsidR="00784FCF" w:rsidRPr="0092197D" w:rsidRDefault="00784FC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Name (Chair</w:t>
            </w:r>
            <w:r>
              <w:rPr>
                <w:bCs/>
                <w:color w:val="3D3D3D" w:themeColor="text1"/>
                <w:sz w:val="20"/>
                <w:lang w:val="en-AU"/>
              </w:rPr>
              <w:t>person</w:t>
            </w:r>
            <w:r w:rsidRPr="0092197D">
              <w:rPr>
                <w:bCs/>
                <w:color w:val="3D3D3D" w:themeColor="text1"/>
                <w:sz w:val="20"/>
                <w:lang w:val="en-AU"/>
              </w:rPr>
              <w:t>):</w:t>
            </w:r>
          </w:p>
        </w:tc>
        <w:tc>
          <w:tcPr>
            <w:tcW w:w="7975" w:type="dxa"/>
          </w:tcPr>
          <w:p w14:paraId="5A2EEB3D" w14:textId="0CEC83B7" w:rsidR="00784FCF" w:rsidRPr="0092197D" w:rsidRDefault="00784FC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784FCF" w:rsidRPr="0092197D" w14:paraId="147ABDE3" w14:textId="77777777" w:rsidTr="00784FCF">
        <w:trPr>
          <w:trHeight w:val="238"/>
        </w:trPr>
        <w:tc>
          <w:tcPr>
            <w:tcW w:w="22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718DF" w14:textId="77777777" w:rsidR="00784FCF" w:rsidRPr="0092197D" w:rsidRDefault="00784FC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Signature:</w:t>
            </w:r>
          </w:p>
          <w:p w14:paraId="73D1FFB2" w14:textId="77777777" w:rsidR="00784FCF" w:rsidRPr="0092197D" w:rsidRDefault="00784FCF" w:rsidP="00593461">
            <w:pPr>
              <w:pStyle w:val="Normal1"/>
              <w:widowControl w:val="0"/>
              <w:spacing w:line="240" w:lineRule="auto"/>
              <w:rPr>
                <w:bCs/>
                <w:i/>
                <w:color w:val="3D3D3D" w:themeColor="text1"/>
                <w:sz w:val="16"/>
                <w:szCs w:val="16"/>
                <w:lang w:val="en-AU"/>
              </w:rPr>
            </w:pPr>
            <w:r w:rsidRPr="0092197D">
              <w:rPr>
                <w:bCs/>
                <w:i/>
                <w:color w:val="3D3D3D" w:themeColor="text1"/>
                <w:sz w:val="16"/>
                <w:szCs w:val="16"/>
                <w:lang w:val="en-AU"/>
              </w:rPr>
              <w:t>May be electronic</w:t>
            </w:r>
          </w:p>
        </w:tc>
        <w:tc>
          <w:tcPr>
            <w:tcW w:w="7975" w:type="dxa"/>
          </w:tcPr>
          <w:p w14:paraId="5A4B43F4" w14:textId="6885AE7D" w:rsidR="00784FCF" w:rsidRPr="0092197D" w:rsidRDefault="00784FC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  <w:tr w:rsidR="00784FCF" w:rsidRPr="0092197D" w14:paraId="731C5F67" w14:textId="77777777" w:rsidTr="00784FCF">
        <w:trPr>
          <w:trHeight w:val="238"/>
        </w:trPr>
        <w:tc>
          <w:tcPr>
            <w:tcW w:w="22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F6AB3" w14:textId="386E98B2" w:rsidR="00784FCF" w:rsidRPr="0092197D" w:rsidRDefault="00784FC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  <w:r w:rsidRPr="0092197D">
              <w:rPr>
                <w:bCs/>
                <w:color w:val="3D3D3D" w:themeColor="text1"/>
                <w:sz w:val="20"/>
                <w:lang w:val="en-AU"/>
              </w:rPr>
              <w:t>Date:</w:t>
            </w:r>
          </w:p>
        </w:tc>
        <w:tc>
          <w:tcPr>
            <w:tcW w:w="7975" w:type="dxa"/>
          </w:tcPr>
          <w:p w14:paraId="41CD1145" w14:textId="1E0A51B0" w:rsidR="00784FCF" w:rsidRPr="0092197D" w:rsidRDefault="00784FCF" w:rsidP="00593461">
            <w:pPr>
              <w:pStyle w:val="Normal1"/>
              <w:widowControl w:val="0"/>
              <w:spacing w:line="240" w:lineRule="auto"/>
              <w:rPr>
                <w:bCs/>
                <w:color w:val="3D3D3D" w:themeColor="text1"/>
                <w:sz w:val="20"/>
                <w:lang w:val="en-AU"/>
              </w:rPr>
            </w:pPr>
          </w:p>
        </w:tc>
      </w:tr>
    </w:tbl>
    <w:p w14:paraId="1E40E425" w14:textId="08C7466B" w:rsidR="002036CC" w:rsidRPr="00A41798" w:rsidRDefault="005268A5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  <w:r w:rsidRPr="003E71EC">
        <w:rPr>
          <w:rFonts w:ascii="Arial" w:eastAsia="Calibri" w:hAnsi="Arial" w:cs="Arial"/>
          <w:noProof/>
          <w:color w:val="26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B81B82" wp14:editId="718EBC4C">
                <wp:simplePos x="0" y="0"/>
                <wp:positionH relativeFrom="column">
                  <wp:posOffset>-630993</wp:posOffset>
                </wp:positionH>
                <wp:positionV relativeFrom="paragraph">
                  <wp:posOffset>7161291</wp:posOffset>
                </wp:positionV>
                <wp:extent cx="266412" cy="470477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12" cy="470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4950E" w14:textId="77777777" w:rsidR="005268A5" w:rsidRPr="003E71EC" w:rsidRDefault="005268A5" w:rsidP="005268A5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81B82" id="Text Box 21" o:spid="_x0000_s1028" type="#_x0000_t202" style="position:absolute;margin-left:-49.7pt;margin-top:563.9pt;width:21pt;height:37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" filled="f" stroked="f" strokeweight=".5pt">
                <v:textbox>
                  <w:txbxContent>
                    <w:p w14:paraId="33A4950E" w14:textId="77777777" w:rsidR="005268A5" w:rsidRPr="003E71EC" w:rsidRDefault="005268A5" w:rsidP="005268A5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>
                        <w:rPr>
                          <w:color w:val="FFFFFF" w:themeColor="background1"/>
                          <w:sz w:val="15"/>
                          <w:szCs w:val="15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50AC6" w:rsidRPr="003E71EC">
        <w:rPr>
          <w:rFonts w:ascii="Arial" w:eastAsia="Calibri" w:hAnsi="Arial" w:cs="Arial"/>
          <w:noProof/>
          <w:color w:val="26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C5DDD1" wp14:editId="17F20968">
                <wp:simplePos x="0" y="0"/>
                <wp:positionH relativeFrom="column">
                  <wp:posOffset>-622222</wp:posOffset>
                </wp:positionH>
                <wp:positionV relativeFrom="paragraph">
                  <wp:posOffset>5340921</wp:posOffset>
                </wp:positionV>
                <wp:extent cx="266412" cy="470477"/>
                <wp:effectExtent l="25400" t="12700" r="25400" b="571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12" cy="470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A911A7" w14:textId="0501FAA3" w:rsidR="00650AC6" w:rsidRPr="003E71EC" w:rsidRDefault="00650AC6" w:rsidP="00650AC6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5DDD1" id="Text Box 17" o:spid="_x0000_s1029" type="#_x0000_t202" style="position:absolute;margin-left:-49pt;margin-top:420.55pt;width:21pt;height:37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" filled="f" stroked="f" strokeweight=".5pt">
                <v:textbox>
                  <w:txbxContent>
                    <w:p w14:paraId="1FA911A7" w14:textId="0501FAA3" w:rsidR="00650AC6" w:rsidRPr="003E71EC" w:rsidRDefault="00650AC6" w:rsidP="00650AC6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>
                        <w:rPr>
                          <w:color w:val="FFFFFF" w:themeColor="background1"/>
                          <w:sz w:val="15"/>
                          <w:szCs w:val="15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036CC" w:rsidRPr="00A41798">
        <w:rPr>
          <w:rFonts w:ascii="Arial" w:eastAsia="Calibri" w:hAnsi="Arial" w:cs="Arial"/>
          <w:noProof/>
          <w:color w:val="26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9E80F3" wp14:editId="0D2DC713">
                <wp:simplePos x="0" y="0"/>
                <wp:positionH relativeFrom="column">
                  <wp:posOffset>-702310</wp:posOffset>
                </wp:positionH>
                <wp:positionV relativeFrom="paragraph">
                  <wp:posOffset>746760</wp:posOffset>
                </wp:positionV>
                <wp:extent cx="266412" cy="47047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12" cy="470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CE0B22" w14:textId="77777777" w:rsidR="002036CC" w:rsidRPr="003E71EC" w:rsidRDefault="002036CC" w:rsidP="002036CC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3E71EC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E80F3" id="Text Box 3" o:spid="_x0000_s1030" type="#_x0000_t202" style="position:absolute;margin-left:-55.3pt;margin-top:58.8pt;width:21pt;height:3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" filled="f" stroked="f" strokeweight=".5pt">
                <v:textbox>
                  <w:txbxContent>
                    <w:p w14:paraId="4ECE0B22" w14:textId="77777777" w:rsidR="002036CC" w:rsidRPr="003E71EC" w:rsidRDefault="002036CC" w:rsidP="002036CC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3E71EC">
                        <w:rPr>
                          <w:color w:val="FFFFFF" w:themeColor="background1"/>
                          <w:sz w:val="15"/>
                          <w:szCs w:val="15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36CC" w:rsidRPr="00A41798" w:rsidSect="000F65A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08" w:right="1367" w:bottom="675" w:left="1077" w:header="408" w:footer="4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99D0B" w14:textId="77777777" w:rsidR="00F813E4" w:rsidRDefault="00F813E4">
      <w:pPr>
        <w:spacing w:line="240" w:lineRule="auto"/>
      </w:pPr>
      <w:r>
        <w:separator/>
      </w:r>
    </w:p>
  </w:endnote>
  <w:endnote w:type="continuationSeparator" w:id="0">
    <w:p w14:paraId="5BFF0C30" w14:textId="77777777" w:rsidR="00F813E4" w:rsidRDefault="00F813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swiss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Pro-Book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Pro-Bold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846107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7EE101" w14:textId="57F6E58F" w:rsidR="00DA5361" w:rsidRDefault="00DA5361" w:rsidP="00A311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E71E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289633" w14:textId="77777777" w:rsidR="00DA5361" w:rsidRDefault="00DA5361" w:rsidP="00A311C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925790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F1A6E5F" w14:textId="1F7823B8" w:rsidR="00A311C3" w:rsidRDefault="00A311C3" w:rsidP="00A311C3">
        <w:pPr>
          <w:pStyle w:val="Footer"/>
          <w:framePr w:wrap="none" w:vAnchor="text" w:hAnchor="page" w:x="11203" w:y="22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96075A5" w14:textId="77777777" w:rsidR="005268A5" w:rsidRDefault="005268A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-1134" w:firstLine="1134"/>
      <w:rPr>
        <w:color w:val="B1B1B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-5615621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2A27E1" w14:textId="6E57C9E4" w:rsidR="00E0740D" w:rsidRPr="00DA5361" w:rsidRDefault="00E0740D" w:rsidP="00DA5361">
        <w:pPr>
          <w:pStyle w:val="Footer"/>
          <w:framePr w:wrap="none" w:vAnchor="text" w:hAnchor="margin" w:xAlign="right" w:y="1"/>
          <w:rPr>
            <w:rStyle w:val="PageNumber"/>
            <w:color w:val="FFFFFF" w:themeColor="background1"/>
          </w:rPr>
        </w:pPr>
        <w:r w:rsidRPr="00DA5361">
          <w:rPr>
            <w:rStyle w:val="PageNumber"/>
            <w:color w:val="FFFFFF" w:themeColor="background1"/>
          </w:rPr>
          <w:fldChar w:fldCharType="begin"/>
        </w:r>
        <w:r w:rsidRPr="00DA5361">
          <w:rPr>
            <w:rStyle w:val="PageNumber"/>
            <w:color w:val="FFFFFF" w:themeColor="background1"/>
          </w:rPr>
          <w:instrText xml:space="preserve"> PAGE </w:instrText>
        </w:r>
        <w:r w:rsidRPr="00DA5361">
          <w:rPr>
            <w:rStyle w:val="PageNumber"/>
            <w:color w:val="FFFFFF" w:themeColor="background1"/>
          </w:rPr>
          <w:fldChar w:fldCharType="separate"/>
        </w:r>
        <w:r w:rsidRPr="00DA5361">
          <w:rPr>
            <w:rStyle w:val="PageNumber"/>
            <w:noProof/>
            <w:color w:val="FFFFFF" w:themeColor="background1"/>
          </w:rPr>
          <w:t>1</w:t>
        </w:r>
        <w:r w:rsidRPr="00DA5361">
          <w:rPr>
            <w:rStyle w:val="PageNumber"/>
            <w:color w:val="FFFFFF" w:themeColor="background1"/>
          </w:rPr>
          <w:fldChar w:fldCharType="end"/>
        </w:r>
      </w:p>
    </w:sdtContent>
  </w:sdt>
  <w:p w14:paraId="1F557928" w14:textId="0085EE5E" w:rsidR="00CD50C4" w:rsidRDefault="00CD50C4" w:rsidP="00DA5361">
    <w:pPr>
      <w:pBdr>
        <w:top w:val="nil"/>
        <w:left w:val="nil"/>
        <w:bottom w:val="nil"/>
        <w:right w:val="nil"/>
        <w:between w:val="nil"/>
      </w:pBdr>
      <w:tabs>
        <w:tab w:val="center" w:pos="2353"/>
      </w:tabs>
      <w:spacing w:line="240" w:lineRule="auto"/>
      <w:ind w:right="360"/>
      <w:jc w:val="right"/>
      <w:rPr>
        <w:color w:val="3D3D3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964CE" w14:textId="77777777" w:rsidR="00F813E4" w:rsidRDefault="00F813E4">
      <w:pPr>
        <w:spacing w:line="240" w:lineRule="auto"/>
      </w:pPr>
      <w:r>
        <w:separator/>
      </w:r>
    </w:p>
  </w:footnote>
  <w:footnote w:type="continuationSeparator" w:id="0">
    <w:p w14:paraId="629B9E24" w14:textId="77777777" w:rsidR="00F813E4" w:rsidRDefault="00F813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1114B" w14:textId="36412D3C" w:rsidR="00A311C3" w:rsidRDefault="00A311C3">
    <w:pPr>
      <w:pStyle w:val="Header"/>
    </w:pPr>
  </w:p>
  <w:p w14:paraId="7D71191B" w14:textId="77777777" w:rsidR="00A311C3" w:rsidRDefault="00A311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163EF9F3" w:rsidR="00E9629C" w:rsidRPr="0092197D" w:rsidRDefault="00F52204" w:rsidP="00DA5361">
    <w:pPr>
      <w:pStyle w:val="SubtitlebylineBodyStyles"/>
      <w:rPr>
        <w:rFonts w:ascii="Arial" w:hAnsi="Arial" w:cs="Arial"/>
        <w:u w:val="single"/>
      </w:rPr>
    </w:pPr>
    <w:r>
      <w:rPr>
        <w:rFonts w:ascii="Arial" w:eastAsia="Arial" w:hAnsi="Arial" w:cs="Arial"/>
        <w:b w:val="0"/>
        <w:noProof/>
        <w:u w:val="single"/>
      </w:rPr>
      <w:drawing>
        <wp:anchor distT="0" distB="0" distL="114300" distR="114300" simplePos="0" relativeHeight="251673600" behindDoc="1" locked="0" layoutInCell="1" allowOverlap="1" wp14:anchorId="09079874" wp14:editId="3478AE33">
          <wp:simplePos x="0" y="0"/>
          <wp:positionH relativeFrom="margin">
            <wp:posOffset>4897755</wp:posOffset>
          </wp:positionH>
          <wp:positionV relativeFrom="margin">
            <wp:posOffset>-553960</wp:posOffset>
          </wp:positionV>
          <wp:extent cx="1616400" cy="538800"/>
          <wp:effectExtent l="0" t="0" r="0" b="0"/>
          <wp:wrapNone/>
          <wp:docPr id="1850831709" name="Picture 1850831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831709" name="Picture 18508317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5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2110"/>
    <w:multiLevelType w:val="multilevel"/>
    <w:tmpl w:val="116015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971DCC"/>
    <w:multiLevelType w:val="hybridMultilevel"/>
    <w:tmpl w:val="8CAC1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11CFB"/>
    <w:multiLevelType w:val="hybridMultilevel"/>
    <w:tmpl w:val="0DC21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F516E"/>
    <w:multiLevelType w:val="multilevel"/>
    <w:tmpl w:val="49803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5434FC7"/>
    <w:multiLevelType w:val="multilevel"/>
    <w:tmpl w:val="B888C9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C4572B9"/>
    <w:multiLevelType w:val="multilevel"/>
    <w:tmpl w:val="E424C594"/>
    <w:lvl w:ilvl="0">
      <w:start w:val="1"/>
      <w:numFmt w:val="decimal"/>
      <w:pStyle w:val="List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Bullet2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istBullet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7775D15"/>
    <w:multiLevelType w:val="multilevel"/>
    <w:tmpl w:val="5338EE84"/>
    <w:lvl w:ilvl="0">
      <w:start w:val="1"/>
      <w:numFmt w:val="bullet"/>
      <w:pStyle w:val="Heading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Heading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1890234">
    <w:abstractNumId w:val="0"/>
  </w:num>
  <w:num w:numId="2" w16cid:durableId="1439181454">
    <w:abstractNumId w:val="6"/>
  </w:num>
  <w:num w:numId="3" w16cid:durableId="1358047714">
    <w:abstractNumId w:val="3"/>
  </w:num>
  <w:num w:numId="4" w16cid:durableId="593705663">
    <w:abstractNumId w:val="5"/>
  </w:num>
  <w:num w:numId="5" w16cid:durableId="585249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38940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1124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2187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17140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9478314">
    <w:abstractNumId w:val="4"/>
  </w:num>
  <w:num w:numId="11" w16cid:durableId="1241912060">
    <w:abstractNumId w:val="2"/>
  </w:num>
  <w:num w:numId="12" w16cid:durableId="307250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9C"/>
    <w:rsid w:val="00067C45"/>
    <w:rsid w:val="0009058F"/>
    <w:rsid w:val="000B59D3"/>
    <w:rsid w:val="000E4B99"/>
    <w:rsid w:val="000F65AF"/>
    <w:rsid w:val="000F6B75"/>
    <w:rsid w:val="00142371"/>
    <w:rsid w:val="00156F2F"/>
    <w:rsid w:val="00181846"/>
    <w:rsid w:val="0019751D"/>
    <w:rsid w:val="001D6B87"/>
    <w:rsid w:val="001F2D51"/>
    <w:rsid w:val="001F2E2D"/>
    <w:rsid w:val="002036CC"/>
    <w:rsid w:val="00203C0B"/>
    <w:rsid w:val="00204385"/>
    <w:rsid w:val="00222AE0"/>
    <w:rsid w:val="00222C53"/>
    <w:rsid w:val="0023490C"/>
    <w:rsid w:val="00273680"/>
    <w:rsid w:val="00286E77"/>
    <w:rsid w:val="00297118"/>
    <w:rsid w:val="002A14A8"/>
    <w:rsid w:val="002C66AE"/>
    <w:rsid w:val="003504FC"/>
    <w:rsid w:val="0035491F"/>
    <w:rsid w:val="00365F2A"/>
    <w:rsid w:val="00393842"/>
    <w:rsid w:val="003A615B"/>
    <w:rsid w:val="003A68F1"/>
    <w:rsid w:val="003C24EC"/>
    <w:rsid w:val="003E71EC"/>
    <w:rsid w:val="0040243F"/>
    <w:rsid w:val="0041744D"/>
    <w:rsid w:val="00482218"/>
    <w:rsid w:val="004C7D1D"/>
    <w:rsid w:val="004D4FCB"/>
    <w:rsid w:val="004E6A36"/>
    <w:rsid w:val="0051033D"/>
    <w:rsid w:val="005268A5"/>
    <w:rsid w:val="00537A61"/>
    <w:rsid w:val="00576C71"/>
    <w:rsid w:val="005B2EA6"/>
    <w:rsid w:val="005E6F94"/>
    <w:rsid w:val="005F3044"/>
    <w:rsid w:val="0063524B"/>
    <w:rsid w:val="006477AF"/>
    <w:rsid w:val="00650AC6"/>
    <w:rsid w:val="0065217B"/>
    <w:rsid w:val="006C526D"/>
    <w:rsid w:val="006D031C"/>
    <w:rsid w:val="007151CC"/>
    <w:rsid w:val="00784FCF"/>
    <w:rsid w:val="00796CD3"/>
    <w:rsid w:val="007B4F3A"/>
    <w:rsid w:val="007F52C6"/>
    <w:rsid w:val="00847D5B"/>
    <w:rsid w:val="008A4FB9"/>
    <w:rsid w:val="008D0F45"/>
    <w:rsid w:val="008D5357"/>
    <w:rsid w:val="008F421B"/>
    <w:rsid w:val="0092197D"/>
    <w:rsid w:val="00924837"/>
    <w:rsid w:val="00927977"/>
    <w:rsid w:val="009421CC"/>
    <w:rsid w:val="00946BD6"/>
    <w:rsid w:val="00965B9F"/>
    <w:rsid w:val="00A11976"/>
    <w:rsid w:val="00A311C3"/>
    <w:rsid w:val="00A41798"/>
    <w:rsid w:val="00AB7D68"/>
    <w:rsid w:val="00B369C6"/>
    <w:rsid w:val="00B4306F"/>
    <w:rsid w:val="00BE6BDC"/>
    <w:rsid w:val="00C169B7"/>
    <w:rsid w:val="00C4280E"/>
    <w:rsid w:val="00C52BF7"/>
    <w:rsid w:val="00C676D3"/>
    <w:rsid w:val="00C70A77"/>
    <w:rsid w:val="00C74D64"/>
    <w:rsid w:val="00C8260D"/>
    <w:rsid w:val="00CC00C6"/>
    <w:rsid w:val="00CD4629"/>
    <w:rsid w:val="00CD50C4"/>
    <w:rsid w:val="00CE7A16"/>
    <w:rsid w:val="00D01BD6"/>
    <w:rsid w:val="00D75D51"/>
    <w:rsid w:val="00DA5361"/>
    <w:rsid w:val="00DB27D7"/>
    <w:rsid w:val="00DF7A06"/>
    <w:rsid w:val="00E0740D"/>
    <w:rsid w:val="00E76991"/>
    <w:rsid w:val="00E91C5C"/>
    <w:rsid w:val="00E9629C"/>
    <w:rsid w:val="00E967DC"/>
    <w:rsid w:val="00EA22E3"/>
    <w:rsid w:val="00EA591A"/>
    <w:rsid w:val="00EC0010"/>
    <w:rsid w:val="00EC54FC"/>
    <w:rsid w:val="00ED44A2"/>
    <w:rsid w:val="00F45636"/>
    <w:rsid w:val="00F518EC"/>
    <w:rsid w:val="00F52204"/>
    <w:rsid w:val="00F813E4"/>
    <w:rsid w:val="00F83F8C"/>
    <w:rsid w:val="00FB46A1"/>
    <w:rsid w:val="00FC4781"/>
    <w:rsid w:val="00FD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2D6DB"/>
  <w15:docId w15:val="{679D10EC-CF25-4EF0-95AD-9E0B0AAD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color w:val="3D3D3D"/>
        <w:sz w:val="22"/>
        <w:szCs w:val="22"/>
        <w:lang w:val="en-AU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FAA"/>
    <w:rPr>
      <w:color w:val="3D3D3D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2DE"/>
    <w:pPr>
      <w:pageBreakBefore/>
      <w:numPr>
        <w:numId w:val="2"/>
      </w:numPr>
      <w:spacing w:before="240" w:after="60"/>
      <w:outlineLvl w:val="0"/>
    </w:pPr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F28"/>
    <w:pPr>
      <w:numPr>
        <w:ilvl w:val="1"/>
        <w:numId w:val="2"/>
      </w:numPr>
      <w:spacing w:before="240" w:after="60"/>
      <w:outlineLvl w:val="1"/>
    </w:pPr>
    <w:rPr>
      <w:rFonts w:asciiTheme="majorHAnsi" w:hAnsiTheme="majorHAnsi"/>
      <w:bCs/>
      <w:noProof/>
      <w:color w:val="F38D20" w:themeColor="text2"/>
      <w:sz w:val="28"/>
      <w:szCs w:val="32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F28"/>
    <w:pPr>
      <w:numPr>
        <w:ilvl w:val="2"/>
        <w:numId w:val="2"/>
      </w:numPr>
      <w:spacing w:before="120" w:after="60"/>
      <w:outlineLvl w:val="2"/>
    </w:pPr>
    <w:rPr>
      <w:rFonts w:asciiTheme="majorHAnsi" w:hAnsiTheme="majorHAnsi"/>
      <w:bCs/>
      <w:noProof/>
      <w:color w:val="F38D20" w:themeColor="text2"/>
      <w:szCs w:val="26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F28"/>
    <w:pPr>
      <w:keepNext/>
      <w:keepLines/>
      <w:spacing w:before="40"/>
      <w:outlineLvl w:val="3"/>
    </w:pPr>
    <w:rPr>
      <w:rFonts w:eastAsiaTheme="majorEastAsia" w:cstheme="majorBidi"/>
      <w:i/>
      <w:iCs/>
      <w:color w:val="791A2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VERA">
    <w:name w:val="VERA"/>
    <w:basedOn w:val="TableNormal"/>
    <w:uiPriority w:val="99"/>
    <w:rsid w:val="00D93090"/>
    <w:pPr>
      <w:spacing w:before="120" w:line="240" w:lineRule="auto"/>
      <w:jc w:val="center"/>
    </w:pPr>
    <w:rPr>
      <w:lang w:val="en-US"/>
    </w:rPr>
    <w:tblPr>
      <w:tblBorders>
        <w:top w:val="single" w:sz="4" w:space="0" w:color="DA8B2F" w:themeColor="accent3"/>
        <w:left w:val="single" w:sz="4" w:space="0" w:color="DA8B2F" w:themeColor="accent3"/>
        <w:bottom w:val="single" w:sz="4" w:space="0" w:color="DA8B2F" w:themeColor="accent3"/>
        <w:right w:val="single" w:sz="4" w:space="0" w:color="DA8B2F" w:themeColor="accent3"/>
        <w:insideH w:val="single" w:sz="4" w:space="0" w:color="DA8B2F" w:themeColor="accent3"/>
        <w:insideV w:val="single" w:sz="4" w:space="0" w:color="DA8B2F" w:themeColor="accent3"/>
      </w:tblBorders>
      <w:tblCellMar>
        <w:left w:w="0" w:type="dxa"/>
        <w:right w:w="0" w:type="dxa"/>
      </w:tblCellMar>
    </w:tblPr>
    <w:tcPr>
      <w:vAlign w:val="center"/>
    </w:tcPr>
    <w:tblStylePr w:type="firstRow">
      <w:rPr>
        <w:rFonts w:asciiTheme="majorHAnsi" w:hAnsiTheme="majorHAnsi"/>
        <w:b/>
        <w:color w:val="BC5B31" w:themeColor="accent2"/>
        <w:sz w:val="24"/>
      </w:rPr>
      <w:tblPr/>
      <w:tcPr>
        <w:tcBorders>
          <w:bottom w:val="single" w:sz="4" w:space="0" w:color="A22334" w:themeColor="accent1"/>
        </w:tcBorders>
      </w:tcPr>
    </w:tblStylePr>
    <w:tblStylePr w:type="firstCol">
      <w:pPr>
        <w:jc w:val="left"/>
      </w:pPr>
    </w:tblStylePr>
  </w:style>
  <w:style w:type="paragraph" w:styleId="Header">
    <w:name w:val="header"/>
    <w:basedOn w:val="Normal"/>
    <w:link w:val="Head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24F"/>
  </w:style>
  <w:style w:type="paragraph" w:styleId="Footer">
    <w:name w:val="footer"/>
    <w:basedOn w:val="Normal"/>
    <w:link w:val="Foot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24F"/>
  </w:style>
  <w:style w:type="paragraph" w:styleId="BalloonText">
    <w:name w:val="Balloon Text"/>
    <w:basedOn w:val="Normal"/>
    <w:link w:val="BalloonTextChar"/>
    <w:uiPriority w:val="99"/>
    <w:semiHidden/>
    <w:unhideWhenUsed/>
    <w:rsid w:val="008B08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2DC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60099"/>
    <w:pPr>
      <w:spacing w:line="240" w:lineRule="auto"/>
    </w:pPr>
    <w:tblPr>
      <w:tblBorders>
        <w:top w:val="single" w:sz="4" w:space="0" w:color="3D3D3D" w:themeColor="text1"/>
        <w:left w:val="single" w:sz="4" w:space="0" w:color="3D3D3D" w:themeColor="text1"/>
        <w:bottom w:val="single" w:sz="4" w:space="0" w:color="3D3D3D" w:themeColor="text1"/>
        <w:right w:val="single" w:sz="4" w:space="0" w:color="3D3D3D" w:themeColor="text1"/>
        <w:insideH w:val="single" w:sz="4" w:space="0" w:color="3D3D3D" w:themeColor="text1"/>
        <w:insideV w:val="single" w:sz="4" w:space="0" w:color="3D3D3D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362DE"/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8C6F28"/>
    <w:rPr>
      <w:rFonts w:asciiTheme="majorHAnsi" w:hAnsiTheme="majorHAnsi"/>
      <w:bCs/>
      <w:noProof/>
      <w:color w:val="F38D20" w:themeColor="text2"/>
      <w:sz w:val="28"/>
      <w:szCs w:val="32"/>
      <w:lang w:val="en-AU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C6F28"/>
    <w:rPr>
      <w:rFonts w:asciiTheme="majorHAnsi" w:hAnsiTheme="majorHAnsi"/>
      <w:bCs/>
      <w:noProof/>
      <w:color w:val="F38D20" w:themeColor="text2"/>
      <w:szCs w:val="26"/>
      <w:lang w:val="en-AU" w:eastAsia="en-IN"/>
    </w:rPr>
  </w:style>
  <w:style w:type="paragraph" w:customStyle="1" w:styleId="Heading">
    <w:name w:val="Heading"/>
    <w:basedOn w:val="Normal"/>
    <w:next w:val="Normal"/>
    <w:qFormat/>
    <w:rsid w:val="00CC5DB4"/>
    <w:pPr>
      <w:pageBreakBefore/>
      <w:spacing w:before="240" w:after="120"/>
    </w:pPr>
    <w:rPr>
      <w:rFonts w:asciiTheme="majorHAnsi" w:hAnsiTheme="majorHAnsi"/>
      <w:bCs/>
      <w:noProof/>
      <w:color w:val="B1B1B1" w:themeColor="text1" w:themeTint="66"/>
      <w:sz w:val="40"/>
      <w:szCs w:val="50"/>
      <w:lang w:eastAsia="en-IN"/>
    </w:rPr>
  </w:style>
  <w:style w:type="paragraph" w:customStyle="1" w:styleId="Listbullet1">
    <w:name w:val="List bullet 1"/>
    <w:basedOn w:val="Normal"/>
    <w:qFormat/>
    <w:rsid w:val="006D5BFE"/>
    <w:pPr>
      <w:numPr>
        <w:numId w:val="4"/>
      </w:numPr>
      <w:spacing w:line="276" w:lineRule="auto"/>
      <w:contextualSpacing/>
    </w:pPr>
    <w:rPr>
      <w:lang w:eastAsia="en-IN"/>
    </w:rPr>
  </w:style>
  <w:style w:type="paragraph" w:customStyle="1" w:styleId="ListBullet21">
    <w:name w:val="List Bullet 21"/>
    <w:basedOn w:val="Listbullet1"/>
    <w:qFormat/>
    <w:rsid w:val="006D5BFE"/>
    <w:pPr>
      <w:numPr>
        <w:ilvl w:val="1"/>
      </w:numPr>
    </w:pPr>
  </w:style>
  <w:style w:type="table" w:customStyle="1" w:styleId="GridTable5Dark-Accent31">
    <w:name w:val="Grid Table 5 Dark - Accent 31"/>
    <w:basedOn w:val="TableNormal"/>
    <w:uiPriority w:val="50"/>
    <w:rsid w:val="00445D1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7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band1Vert">
      <w:tblPr/>
      <w:tcPr>
        <w:shd w:val="clear" w:color="auto" w:fill="F0D0AB" w:themeFill="accent3" w:themeFillTint="66"/>
      </w:tcPr>
    </w:tblStylePr>
    <w:tblStylePr w:type="band1Horz">
      <w:tblPr/>
      <w:tcPr>
        <w:shd w:val="clear" w:color="auto" w:fill="F0D0AB" w:themeFill="accent3" w:themeFillTint="66"/>
      </w:tcPr>
    </w:tblStylePr>
  </w:style>
  <w:style w:type="paragraph" w:customStyle="1" w:styleId="NumberedlistLevel1">
    <w:name w:val="Numbered list Level 1"/>
    <w:autoRedefine/>
    <w:qFormat/>
    <w:rsid w:val="00EB643C"/>
    <w:pPr>
      <w:tabs>
        <w:tab w:val="num" w:pos="720"/>
      </w:tabs>
      <w:spacing w:before="120" w:after="120" w:line="240" w:lineRule="auto"/>
      <w:ind w:left="426" w:right="-1" w:hanging="720"/>
    </w:pPr>
    <w:rPr>
      <w:rFonts w:eastAsiaTheme="minorEastAsia"/>
      <w:color w:val="262626"/>
      <w:szCs w:val="20"/>
      <w:lang w:eastAsia="ja-JP"/>
    </w:rPr>
  </w:style>
  <w:style w:type="paragraph" w:customStyle="1" w:styleId="NumberedListLevel2">
    <w:name w:val="Numbered List Level 2"/>
    <w:basedOn w:val="NumberedlistLevel1"/>
    <w:autoRedefine/>
    <w:qFormat/>
    <w:rsid w:val="00EB643C"/>
    <w:pPr>
      <w:numPr>
        <w:ilvl w:val="1"/>
      </w:numPr>
      <w:tabs>
        <w:tab w:val="num" w:pos="720"/>
      </w:tabs>
      <w:ind w:left="426" w:hanging="720"/>
    </w:pPr>
    <w:rPr>
      <w:lang w:eastAsia="en-AU"/>
    </w:rPr>
  </w:style>
  <w:style w:type="paragraph" w:customStyle="1" w:styleId="NumberedListLevel3">
    <w:name w:val="Numbered List Level 3"/>
    <w:basedOn w:val="NumberedlistLevel1"/>
    <w:autoRedefine/>
    <w:qFormat/>
    <w:rsid w:val="00EB643C"/>
    <w:pPr>
      <w:numPr>
        <w:ilvl w:val="2"/>
      </w:numPr>
      <w:tabs>
        <w:tab w:val="num" w:pos="720"/>
      </w:tabs>
      <w:ind w:left="426" w:hanging="720"/>
    </w:pPr>
    <w:rPr>
      <w:lang w:val="en-US" w:eastAsia="en-AU"/>
    </w:rPr>
  </w:style>
  <w:style w:type="paragraph" w:styleId="ListBullet">
    <w:name w:val="List Bullet"/>
    <w:basedOn w:val="Normal"/>
    <w:uiPriority w:val="99"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C6F28"/>
    <w:rPr>
      <w:rFonts w:eastAsiaTheme="majorEastAsia" w:cstheme="majorBidi"/>
      <w:i/>
      <w:iCs/>
      <w:color w:val="791A26" w:themeColor="accent1" w:themeShade="BF"/>
      <w:lang w:val="en-AU"/>
    </w:rPr>
  </w:style>
  <w:style w:type="paragraph" w:customStyle="1" w:styleId="ListBullet31">
    <w:name w:val="List Bullet 31"/>
    <w:basedOn w:val="Listbullet1"/>
    <w:qFormat/>
    <w:rsid w:val="006D5BFE"/>
    <w:pPr>
      <w:numPr>
        <w:ilvl w:val="2"/>
      </w:numPr>
    </w:pPr>
  </w:style>
  <w:style w:type="paragraph" w:customStyle="1" w:styleId="bullet1">
    <w:name w:val="bullet 1"/>
    <w:basedOn w:val="Normal"/>
    <w:rsid w:val="00E83DB9"/>
  </w:style>
  <w:style w:type="paragraph" w:customStyle="1" w:styleId="Normal1">
    <w:name w:val="Normal1"/>
    <w:rsid w:val="002E331A"/>
    <w:pPr>
      <w:spacing w:line="276" w:lineRule="auto"/>
    </w:pPr>
    <w:rPr>
      <w:rFonts w:ascii="Arial" w:eastAsia="Arial" w:hAnsi="Arial" w:cs="Arial"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57483"/>
    <w:pPr>
      <w:spacing w:line="240" w:lineRule="auto"/>
    </w:pPr>
    <w:rPr>
      <w:rFonts w:ascii="Arial" w:eastAsia="Arial" w:hAnsi="Arial" w:cs="Arial"/>
      <w:color w:val="000000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7483"/>
    <w:rPr>
      <w:rFonts w:ascii="Arial" w:eastAsia="Arial" w:hAnsi="Arial" w:cs="Arial"/>
      <w:color w:val="000000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C57483"/>
    <w:rPr>
      <w:vertAlign w:val="superscript"/>
    </w:rPr>
  </w:style>
  <w:style w:type="table" w:styleId="PlainTable4">
    <w:name w:val="Plain Table 4"/>
    <w:basedOn w:val="TableNormal"/>
    <w:uiPriority w:val="44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3529C"/>
    <w:pPr>
      <w:spacing w:line="240" w:lineRule="auto"/>
    </w:pPr>
    <w:tblPr>
      <w:tblStyleRowBandSize w:val="1"/>
      <w:tblStyleColBandSize w:val="1"/>
      <w:tblBorders>
        <w:top w:val="single" w:sz="4" w:space="0" w:color="B1B1B1" w:themeColor="text1" w:themeTint="66"/>
        <w:left w:val="single" w:sz="4" w:space="0" w:color="B1B1B1" w:themeColor="text1" w:themeTint="66"/>
        <w:bottom w:val="single" w:sz="4" w:space="0" w:color="B1B1B1" w:themeColor="text1" w:themeTint="66"/>
        <w:right w:val="single" w:sz="4" w:space="0" w:color="B1B1B1" w:themeColor="text1" w:themeTint="66"/>
        <w:insideH w:val="single" w:sz="4" w:space="0" w:color="B1B1B1" w:themeColor="text1" w:themeTint="66"/>
        <w:insideV w:val="single" w:sz="4" w:space="0" w:color="B1B1B1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A8A8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8A8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rsid w:val="005247D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0740D"/>
  </w:style>
  <w:style w:type="paragraph" w:customStyle="1" w:styleId="SubtitlebylineBodyStyles">
    <w:name w:val="Subtitle byline (Body Styles)"/>
    <w:basedOn w:val="Normal"/>
    <w:uiPriority w:val="99"/>
    <w:rsid w:val="00DA5361"/>
    <w:pPr>
      <w:autoSpaceDE w:val="0"/>
      <w:autoSpaceDN w:val="0"/>
      <w:adjustRightInd w:val="0"/>
      <w:spacing w:before="227" w:after="113" w:line="288" w:lineRule="auto"/>
      <w:textAlignment w:val="center"/>
    </w:pPr>
    <w:rPr>
      <w:rFonts w:ascii="MetaPro-Book" w:hAnsi="MetaPro-Book" w:cs="MetaPro-Book"/>
      <w:b/>
      <w:bCs/>
      <w:color w:val="005D87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6D031C"/>
    <w:pPr>
      <w:spacing w:line="240" w:lineRule="auto"/>
    </w:pPr>
    <w:rPr>
      <w:color w:val="3D3D3D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PR">
      <a:dk1>
        <a:srgbClr val="3D3D3D"/>
      </a:dk1>
      <a:lt1>
        <a:srgbClr val="FFFFFF"/>
      </a:lt1>
      <a:dk2>
        <a:srgbClr val="F38D20"/>
      </a:dk2>
      <a:lt2>
        <a:srgbClr val="7A7A7C"/>
      </a:lt2>
      <a:accent1>
        <a:srgbClr val="A22334"/>
      </a:accent1>
      <a:accent2>
        <a:srgbClr val="BC5B31"/>
      </a:accent2>
      <a:accent3>
        <a:srgbClr val="DA8B2F"/>
      </a:accent3>
      <a:accent4>
        <a:srgbClr val="FFC000"/>
      </a:accent4>
      <a:accent5>
        <a:srgbClr val="FFD961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7">
      <a:majorFont>
        <a:latin typeface="Helvetica Neue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061c8d-c540-4943-b849-d92a98455f02">
      <Terms xmlns="http://schemas.microsoft.com/office/infopath/2007/PartnerControls"/>
    </lcf76f155ced4ddcb4097134ff3c332f>
    <Endorsed xmlns="c5061c8d-c540-4943-b849-d92a98455f02">true</Endorsed>
    <SharedWithUsers xmlns="cdc9b702-72a4-49e5-ae27-d7baaeadc602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DBD8FFEDD1348896BCBF11657B653" ma:contentTypeVersion="16" ma:contentTypeDescription="Create a new document." ma:contentTypeScope="" ma:versionID="3fe5950b50f834dc49999b56bd3e1c7b">
  <xsd:schema xmlns:xsd="http://www.w3.org/2001/XMLSchema" xmlns:xs="http://www.w3.org/2001/XMLSchema" xmlns:p="http://schemas.microsoft.com/office/2006/metadata/properties" xmlns:ns2="cdc9b702-72a4-49e5-ae27-d7baaeadc602" xmlns:ns3="c5061c8d-c540-4943-b849-d92a98455f02" targetNamespace="http://schemas.microsoft.com/office/2006/metadata/properties" ma:root="true" ma:fieldsID="25ab896650ecd297a99a9ef8b1ef904f" ns2:_="" ns3:_="">
    <xsd:import namespace="cdc9b702-72a4-49e5-ae27-d7baaeadc602"/>
    <xsd:import namespace="c5061c8d-c540-4943-b849-d92a98455f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BillingMetadata" minOccurs="0"/>
                <xsd:element ref="ns3:Endor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9b702-72a4-49e5-ae27-d7baaeadc6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61c8d-c540-4943-b849-d92a98455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e70b5f-7cdc-4e64-9a67-dcab2ee1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Endorsed" ma:index="23" nillable="true" ma:displayName="Endorsed" ma:default="1" ma:format="Dropdown" ma:internalName="Endor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r="http://schemas.openxmlformats.org/officeDocument/2006/relationships" xmlns:go="http://customooxmlschemas.google.com/" uri="GoogleDocsCustomDataVersion2">
  <go:docsCustomData xmlns:go="http://customooxmlschemas.google.com/" roundtripDataSignature="AMtx7miMgOYdrmV9waWF7QrNP+REOiVnkA==">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</go:docsCustomData>
</go:gDocsCustomXmlDataStorage>
</file>

<file path=customXml/itemProps1.xml><?xml version="1.0" encoding="utf-8"?>
<ds:datastoreItem xmlns:ds="http://schemas.openxmlformats.org/officeDocument/2006/customXml" ds:itemID="{A6047BD4-8440-4E55-96E8-D4034F5325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3E5298-17C2-4832-AB47-5A4AA454B550}">
  <ds:schemaRefs>
    <ds:schemaRef ds:uri="http://schemas.microsoft.com/office/2006/metadata/properties"/>
    <ds:schemaRef ds:uri="http://schemas.microsoft.com/office/infopath/2007/PartnerControls"/>
    <ds:schemaRef ds:uri="c5061c8d-c540-4943-b849-d92a98455f02"/>
    <ds:schemaRef ds:uri="cdc9b702-72a4-49e5-ae27-d7baaeadc602"/>
  </ds:schemaRefs>
</ds:datastoreItem>
</file>

<file path=customXml/itemProps3.xml><?xml version="1.0" encoding="utf-8"?>
<ds:datastoreItem xmlns:ds="http://schemas.openxmlformats.org/officeDocument/2006/customXml" ds:itemID="{FCEE92F7-53A5-BE44-A243-6D29776B1F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1A192B-17FF-4E05-B7F2-8FCC72756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c9b702-72a4-49e5-ae27-d7baaeadc602"/>
    <ds:schemaRef ds:uri="c5061c8d-c540-4943-b849-d92a98455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461</Words>
  <Characters>2687</Characters>
  <Application>Microsoft Office Word</Application>
  <DocSecurity>0</DocSecurity>
  <Lines>447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 Linwood</dc:creator>
  <cp:lastModifiedBy>Justin Linwood</cp:lastModifiedBy>
  <cp:revision>2</cp:revision>
  <dcterms:created xsi:type="dcterms:W3CDTF">2026-10-21T05:34:00Z</dcterms:created>
  <dcterms:modified xsi:type="dcterms:W3CDTF">2026-10-21T05:34:00Z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0x010100887DBD8FFEDD1348896BCBF11657B653</vt:lpwstr>
  </property>
  <property fmtid="{D5CDD505-2E9C-101B-9397-08002B2CF9AE}" pid="3" name="MediaServiceImageTags">
    <vt:lpwstr/>
  </property>
  <property fmtid="{D5CDD505-2E9C-101B-9397-08002B2CF9AE}" pid="4" name="Order">
    <vt:r8>4513900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